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9571" w14:textId="43C72260" w:rsidR="00152E09" w:rsidRPr="003E0E62" w:rsidRDefault="00152E09" w:rsidP="00152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48</w:t>
      </w:r>
    </w:p>
    <w:p w14:paraId="0842B6F3" w14:textId="77777777" w:rsidR="00152E09" w:rsidRPr="006623E3" w:rsidRDefault="00152E09" w:rsidP="00152E09">
      <w:pPr>
        <w:spacing w:after="0" w:line="240" w:lineRule="auto"/>
        <w:ind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14:paraId="02712AF9" w14:textId="77777777" w:rsidR="00152E09" w:rsidRDefault="00152E09" w:rsidP="00152E09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2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поставку </w:t>
      </w:r>
      <w:r w:rsidRPr="006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лекарственных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препаратов </w:t>
      </w:r>
    </w:p>
    <w:p w14:paraId="4A8A49C1" w14:textId="5526C3E8" w:rsidR="00152E09" w:rsidRDefault="00152E09" w:rsidP="00152E09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проведения химио-, гормонотерапии</w:t>
      </w:r>
      <w:r w:rsidRPr="0051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4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онкологическим больным</w:t>
      </w:r>
      <w:r w:rsidRPr="006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B777009" w14:textId="425F17F4" w:rsidR="00152E09" w:rsidRPr="00A32F97" w:rsidRDefault="00152E09" w:rsidP="00152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1C477" w14:textId="0D559ABF" w:rsidR="00152E09" w:rsidRPr="003E0E62" w:rsidRDefault="00152E09" w:rsidP="00152E0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14:paraId="64AACFBC" w14:textId="77777777" w:rsidR="00152E09" w:rsidRDefault="00152E09" w:rsidP="00152E09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14:paraId="00DE7AD3" w14:textId="77777777" w:rsidR="00152E09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B33DE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33DE">
        <w:rPr>
          <w:rFonts w:ascii="Times New Roman" w:hAnsi="Times New Roman" w:cs="Times New Roman"/>
          <w:color w:val="000000" w:themeColor="text1"/>
          <w:sz w:val="24"/>
          <w:szCs w:val="24"/>
        </w:rPr>
        <w:t>лекарственных препаратов для проведения химио-, гормонотерапии онкологическим больным в 2020 году</w:t>
      </w:r>
      <w:r w:rsidRPr="00C37068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721AAAA5" w14:textId="77777777" w:rsidR="00152E09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5"/>
        <w:gridCol w:w="2292"/>
        <w:gridCol w:w="1701"/>
      </w:tblGrid>
      <w:tr w:rsidR="00152E09" w:rsidRPr="003E1B13" w14:paraId="19F16FD9" w14:textId="77777777" w:rsidTr="001D1391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6C6A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CFE3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Международное непатентованное название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05D7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E2CC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Заказываемое количество</w:t>
            </w:r>
          </w:p>
        </w:tc>
      </w:tr>
      <w:tr w:rsidR="00152E09" w:rsidRPr="003E1B13" w14:paraId="10A65193" w14:textId="77777777" w:rsidTr="001D1391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9319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19EC" w14:textId="77777777" w:rsidR="00152E09" w:rsidRPr="003E1B13" w:rsidRDefault="00152E09" w:rsidP="001D1391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Флутамид</w:t>
            </w:r>
            <w:proofErr w:type="spellEnd"/>
            <w:r w:rsidRPr="003E1B13">
              <w:rPr>
                <w:rFonts w:ascii="Times New Roman" w:hAnsi="Times New Roman" w:cs="Times New Roman"/>
              </w:rPr>
              <w:t>, таблетки (производство - Финляндия)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4589" w14:textId="77777777" w:rsidR="00152E09" w:rsidRPr="003E1B13" w:rsidRDefault="00152E09" w:rsidP="001D139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таблетка 250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413B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25 916</w:t>
            </w:r>
          </w:p>
        </w:tc>
      </w:tr>
      <w:tr w:rsidR="00152E09" w:rsidRPr="003E1B13" w14:paraId="53F553C4" w14:textId="77777777" w:rsidTr="001D1391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1F69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E306" w14:textId="77777777" w:rsidR="00152E09" w:rsidRPr="003E1B13" w:rsidRDefault="00152E09" w:rsidP="001D13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Ципротерон</w:t>
            </w:r>
            <w:proofErr w:type="spellEnd"/>
            <w:r w:rsidRPr="003E1B13">
              <w:rPr>
                <w:rFonts w:ascii="Times New Roman" w:hAnsi="Times New Roman" w:cs="Times New Roman"/>
              </w:rPr>
              <w:t>, таблетки (производство - Германия)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3BE3" w14:textId="77777777" w:rsidR="00152E09" w:rsidRPr="003E1B13" w:rsidRDefault="00152E09" w:rsidP="001D139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таблетка 50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6415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27 780</w:t>
            </w:r>
          </w:p>
        </w:tc>
      </w:tr>
      <w:tr w:rsidR="00152E09" w:rsidRPr="003E1B13" w14:paraId="15EF66BA" w14:textId="77777777" w:rsidTr="001D1391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73C1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55A8" w14:textId="77777777" w:rsidR="00152E09" w:rsidRPr="003E1B13" w:rsidRDefault="00152E09" w:rsidP="001D1391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Прокарбазин</w:t>
            </w:r>
            <w:proofErr w:type="spellEnd"/>
            <w:r w:rsidRPr="003E1B13">
              <w:rPr>
                <w:rFonts w:ascii="Times New Roman" w:hAnsi="Times New Roman" w:cs="Times New Roman"/>
              </w:rPr>
              <w:t>, капсулы*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DDC2" w14:textId="77777777" w:rsidR="00152E09" w:rsidRPr="003E1B13" w:rsidRDefault="00152E09" w:rsidP="001D139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капсулы 50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1924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1 350</w:t>
            </w:r>
          </w:p>
        </w:tc>
      </w:tr>
      <w:tr w:rsidR="00152E09" w:rsidRPr="003E1B13" w14:paraId="1E8AD315" w14:textId="77777777" w:rsidTr="001D1391">
        <w:trPr>
          <w:trHeight w:val="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AF96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C1F2" w14:textId="77777777" w:rsidR="00152E09" w:rsidRPr="003E1B13" w:rsidRDefault="00152E09" w:rsidP="001D1391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Ломустин</w:t>
            </w:r>
            <w:proofErr w:type="spellEnd"/>
            <w:r w:rsidRPr="003E1B13">
              <w:rPr>
                <w:rFonts w:ascii="Times New Roman" w:hAnsi="Times New Roman" w:cs="Times New Roman"/>
              </w:rPr>
              <w:t>, капсулы*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1A16" w14:textId="77777777" w:rsidR="00152E09" w:rsidRPr="003E1B13" w:rsidRDefault="00152E09" w:rsidP="001D139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капсула 40мг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882C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220</w:t>
            </w:r>
          </w:p>
        </w:tc>
      </w:tr>
      <w:tr w:rsidR="00152E09" w:rsidRPr="003E1B13" w14:paraId="48550BC4" w14:textId="77777777" w:rsidTr="001D1391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90F7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2062" w14:textId="77777777" w:rsidR="00152E09" w:rsidRPr="003E1B13" w:rsidRDefault="00152E09" w:rsidP="001D1391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Метотрексат, таблетки (производство - Австрия)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2279" w14:textId="77777777" w:rsidR="00152E09" w:rsidRPr="003E1B13" w:rsidRDefault="00152E09" w:rsidP="001D139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таблетка 10мг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51C1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440</w:t>
            </w:r>
          </w:p>
        </w:tc>
      </w:tr>
      <w:tr w:rsidR="00152E09" w:rsidRPr="003E1B13" w14:paraId="1606BD25" w14:textId="77777777" w:rsidTr="001D1391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2FF4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5DA4" w14:textId="77777777" w:rsidR="00152E09" w:rsidRPr="003E1B13" w:rsidRDefault="00152E09" w:rsidP="001D1391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Гидроксикарбамид</w:t>
            </w:r>
            <w:proofErr w:type="spellEnd"/>
            <w:r w:rsidRPr="003E1B13">
              <w:rPr>
                <w:rFonts w:ascii="Times New Roman" w:hAnsi="Times New Roman" w:cs="Times New Roman"/>
              </w:rPr>
              <w:t>, капсулы (производство - Германия, Италия)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0053" w14:textId="77777777" w:rsidR="00152E09" w:rsidRPr="003E1B13" w:rsidRDefault="00152E09" w:rsidP="001D139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капсула 500мг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2CE9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29 400</w:t>
            </w:r>
          </w:p>
        </w:tc>
      </w:tr>
      <w:tr w:rsidR="00152E09" w:rsidRPr="003E1B13" w14:paraId="1C250F2D" w14:textId="77777777" w:rsidTr="001D1391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F781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D924" w14:textId="77777777" w:rsidR="00152E09" w:rsidRPr="003E1B13" w:rsidRDefault="00152E09" w:rsidP="001D13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Трамадол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, капсулы (производство - КРКА, </w:t>
            </w:r>
            <w:proofErr w:type="spellStart"/>
            <w:proofErr w:type="gramStart"/>
            <w:r w:rsidRPr="003E1B13">
              <w:rPr>
                <w:rFonts w:ascii="Times New Roman" w:hAnsi="Times New Roman" w:cs="Times New Roman"/>
              </w:rPr>
              <w:t>Хемофарм,Гриндекс</w:t>
            </w:r>
            <w:proofErr w:type="spellEnd"/>
            <w:proofErr w:type="gramEnd"/>
            <w:r w:rsidRPr="003E1B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2CA5" w14:textId="77777777" w:rsidR="00152E09" w:rsidRPr="003E1B13" w:rsidRDefault="00152E09" w:rsidP="001D139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капсула 50 мг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8570" w14:textId="77777777" w:rsidR="00152E09" w:rsidRPr="003E1B13" w:rsidRDefault="00152E09" w:rsidP="001D1391">
            <w:pPr>
              <w:tabs>
                <w:tab w:val="left" w:pos="884"/>
              </w:tabs>
              <w:ind w:left="-107" w:right="-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55 700</w:t>
            </w:r>
          </w:p>
        </w:tc>
      </w:tr>
      <w:tr w:rsidR="00152E09" w:rsidRPr="003E1B13" w14:paraId="3693DD55" w14:textId="77777777" w:rsidTr="001D1391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03FE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0E85" w14:textId="77777777" w:rsidR="00152E09" w:rsidRPr="003E1B13" w:rsidRDefault="00152E09" w:rsidP="001D1391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Медроксипрогестерон</w:t>
            </w:r>
            <w:proofErr w:type="spellEnd"/>
            <w:r w:rsidRPr="003E1B13">
              <w:rPr>
                <w:rFonts w:ascii="Times New Roman" w:hAnsi="Times New Roman" w:cs="Times New Roman"/>
              </w:rPr>
              <w:t>, суспензия для в/м введения*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1010" w14:textId="77777777" w:rsidR="00152E09" w:rsidRPr="003E1B13" w:rsidRDefault="00152E09" w:rsidP="001D139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150мг/мл флакон 3,3мл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E025" w14:textId="77777777" w:rsidR="00152E09" w:rsidRPr="003E1B13" w:rsidRDefault="00152E09" w:rsidP="001D1391">
            <w:pPr>
              <w:tabs>
                <w:tab w:val="left" w:pos="884"/>
              </w:tabs>
              <w:ind w:left="-107" w:right="-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220</w:t>
            </w:r>
          </w:p>
        </w:tc>
      </w:tr>
      <w:tr w:rsidR="00152E09" w:rsidRPr="003E1B13" w14:paraId="10345DA2" w14:textId="77777777" w:rsidTr="001D1391">
        <w:trPr>
          <w:trHeight w:val="1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E350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614F" w14:textId="77777777" w:rsidR="00152E09" w:rsidRPr="003E1B13" w:rsidRDefault="00152E09" w:rsidP="001D1391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 xml:space="preserve">Интерферон альфа-2а, р-р для в/м введения (производство - «F. </w:t>
            </w:r>
            <w:proofErr w:type="spellStart"/>
            <w:r w:rsidRPr="003E1B13">
              <w:rPr>
                <w:rFonts w:ascii="Times New Roman" w:hAnsi="Times New Roman" w:cs="Times New Roman"/>
              </w:rPr>
              <w:t>Hoffmann-La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B13">
              <w:rPr>
                <w:rFonts w:ascii="Times New Roman" w:hAnsi="Times New Roman" w:cs="Times New Roman"/>
              </w:rPr>
              <w:t>Roche</w:t>
            </w:r>
            <w:proofErr w:type="spellEnd"/>
            <w:r w:rsidRPr="003E1B1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E717" w14:textId="77777777" w:rsidR="00152E09" w:rsidRPr="003E1B13" w:rsidRDefault="00152E09" w:rsidP="001D139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3млн.МЕ шприц-тюбик 0,5мл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63EE" w14:textId="77777777" w:rsidR="00152E09" w:rsidRPr="003E1B13" w:rsidRDefault="00152E09" w:rsidP="001D1391">
            <w:pPr>
              <w:tabs>
                <w:tab w:val="left" w:pos="884"/>
              </w:tabs>
              <w:ind w:left="-107" w:right="-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3 109</w:t>
            </w:r>
          </w:p>
        </w:tc>
      </w:tr>
      <w:tr w:rsidR="00152E09" w:rsidRPr="003E1B13" w14:paraId="2327A6D3" w14:textId="77777777" w:rsidTr="001D1391">
        <w:trPr>
          <w:trHeight w:val="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BDDC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7649" w14:textId="77777777" w:rsidR="00152E09" w:rsidRPr="003E1B13" w:rsidRDefault="00152E09" w:rsidP="001D1391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Система для в/в вливаний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9C38" w14:textId="77777777" w:rsidR="00152E09" w:rsidRPr="003E1B13" w:rsidRDefault="00152E09" w:rsidP="001D139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регулятор-капельница "</w:t>
            </w:r>
            <w:proofErr w:type="spellStart"/>
            <w:r w:rsidRPr="003E1B13">
              <w:rPr>
                <w:rFonts w:ascii="Times New Roman" w:hAnsi="Times New Roman" w:cs="Times New Roman"/>
              </w:rPr>
              <w:t>Exadrop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3E1B1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F80C" w14:textId="77777777" w:rsidR="00152E09" w:rsidRPr="003E1B13" w:rsidRDefault="00152E09" w:rsidP="001D1391">
            <w:pPr>
              <w:tabs>
                <w:tab w:val="left" w:pos="884"/>
              </w:tabs>
              <w:ind w:left="-107" w:right="-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560</w:t>
            </w:r>
          </w:p>
        </w:tc>
      </w:tr>
      <w:tr w:rsidR="00152E09" w:rsidRPr="003E1B13" w14:paraId="0A6121AA" w14:textId="77777777" w:rsidTr="001D1391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A48D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9308" w14:textId="77777777" w:rsidR="00152E09" w:rsidRPr="003E1B13" w:rsidRDefault="00152E09" w:rsidP="001D1391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Бусульфан</w:t>
            </w:r>
            <w:proofErr w:type="spellEnd"/>
            <w:r w:rsidRPr="003E1B13">
              <w:rPr>
                <w:rFonts w:ascii="Times New Roman" w:hAnsi="Times New Roman" w:cs="Times New Roman"/>
              </w:rPr>
              <w:t>, таблетки*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83A1" w14:textId="77777777" w:rsidR="00152E09" w:rsidRPr="003E1B13" w:rsidRDefault="00152E09" w:rsidP="001D139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таблетка 2мг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9CA5" w14:textId="77777777" w:rsidR="00152E09" w:rsidRPr="003E1B13" w:rsidRDefault="00152E09" w:rsidP="001D1391">
            <w:pPr>
              <w:tabs>
                <w:tab w:val="left" w:pos="884"/>
              </w:tabs>
              <w:ind w:left="-107" w:right="-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1 770</w:t>
            </w:r>
          </w:p>
        </w:tc>
      </w:tr>
      <w:tr w:rsidR="00152E09" w:rsidRPr="003E1B13" w14:paraId="5595D0C5" w14:textId="77777777" w:rsidTr="001D1391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2151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00DC" w14:textId="77777777" w:rsidR="00152E09" w:rsidRPr="003E1B13" w:rsidRDefault="00152E09" w:rsidP="001D13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Винкристин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1B13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 порошок для </w:t>
            </w:r>
            <w:proofErr w:type="spellStart"/>
            <w:proofErr w:type="gramStart"/>
            <w:r w:rsidRPr="003E1B13">
              <w:rPr>
                <w:rFonts w:ascii="Times New Roman" w:hAnsi="Times New Roman" w:cs="Times New Roman"/>
              </w:rPr>
              <w:t>пригот.р</w:t>
            </w:r>
            <w:proofErr w:type="gramEnd"/>
            <w:r w:rsidRPr="003E1B13">
              <w:rPr>
                <w:rFonts w:ascii="Times New Roman" w:hAnsi="Times New Roman" w:cs="Times New Roman"/>
              </w:rPr>
              <w:t>-ра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 для в/в введ.*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C8FE" w14:textId="77777777" w:rsidR="00152E09" w:rsidRPr="003E1B13" w:rsidRDefault="00152E09" w:rsidP="001D139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флакон 1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6A4" w14:textId="77777777" w:rsidR="00152E09" w:rsidRPr="003E1B13" w:rsidRDefault="00152E09" w:rsidP="001D1391">
            <w:pPr>
              <w:tabs>
                <w:tab w:val="left" w:pos="884"/>
              </w:tabs>
              <w:ind w:left="-107" w:right="-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408</w:t>
            </w:r>
          </w:p>
        </w:tc>
      </w:tr>
      <w:tr w:rsidR="00152E09" w:rsidRPr="003E1B13" w14:paraId="12BC5B2F" w14:textId="77777777" w:rsidTr="001D1391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04AF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95BA" w14:textId="77777777" w:rsidR="00152E09" w:rsidRPr="003E1B13" w:rsidRDefault="00152E09" w:rsidP="001D13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Винбластин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1B13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 порошок для </w:t>
            </w:r>
            <w:proofErr w:type="spellStart"/>
            <w:proofErr w:type="gramStart"/>
            <w:r w:rsidRPr="003E1B13">
              <w:rPr>
                <w:rFonts w:ascii="Times New Roman" w:hAnsi="Times New Roman" w:cs="Times New Roman"/>
              </w:rPr>
              <w:t>пригот.р</w:t>
            </w:r>
            <w:proofErr w:type="gramEnd"/>
            <w:r w:rsidRPr="003E1B13">
              <w:rPr>
                <w:rFonts w:ascii="Times New Roman" w:hAnsi="Times New Roman" w:cs="Times New Roman"/>
              </w:rPr>
              <w:t>-ра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 для в/в введ.*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C6A1" w14:textId="77777777" w:rsidR="00152E09" w:rsidRPr="003E1B13" w:rsidRDefault="00152E09" w:rsidP="001D139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флакон 5мг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E1F5" w14:textId="77777777" w:rsidR="00152E09" w:rsidRPr="003E1B13" w:rsidRDefault="00152E09" w:rsidP="001D1391">
            <w:pPr>
              <w:tabs>
                <w:tab w:val="left" w:pos="884"/>
              </w:tabs>
              <w:ind w:left="-107" w:right="-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251</w:t>
            </w:r>
          </w:p>
        </w:tc>
      </w:tr>
      <w:tr w:rsidR="00152E09" w:rsidRPr="003E1B13" w14:paraId="16C52B53" w14:textId="77777777" w:rsidTr="001D1391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D21E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C402" w14:textId="77777777" w:rsidR="00152E09" w:rsidRPr="003E1B13" w:rsidRDefault="00152E09" w:rsidP="001D1391">
            <w:pPr>
              <w:contextualSpacing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 xml:space="preserve">Кальция </w:t>
            </w:r>
            <w:proofErr w:type="spellStart"/>
            <w:r w:rsidRPr="003E1B13">
              <w:rPr>
                <w:rFonts w:ascii="Times New Roman" w:hAnsi="Times New Roman" w:cs="Times New Roman"/>
              </w:rPr>
              <w:t>фолинат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E1B13">
              <w:rPr>
                <w:rFonts w:ascii="Times New Roman" w:hAnsi="Times New Roman" w:cs="Times New Roman"/>
              </w:rPr>
              <w:t>лиоф.для</w:t>
            </w:r>
            <w:proofErr w:type="spellEnd"/>
            <w:proofErr w:type="gramEnd"/>
            <w:r w:rsidRPr="003E1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B13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 для в/в и в/м введения*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44E9" w14:textId="77777777" w:rsidR="00152E09" w:rsidRPr="003E1B13" w:rsidRDefault="00152E09" w:rsidP="001D139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флакон 10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83B9" w14:textId="77777777" w:rsidR="00152E09" w:rsidRPr="003E1B13" w:rsidRDefault="00152E09" w:rsidP="001D1391">
            <w:pPr>
              <w:tabs>
                <w:tab w:val="left" w:pos="884"/>
              </w:tabs>
              <w:ind w:left="-107" w:right="-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1 880</w:t>
            </w:r>
          </w:p>
        </w:tc>
      </w:tr>
      <w:tr w:rsidR="00152E09" w:rsidRPr="003E1B13" w14:paraId="2BB72386" w14:textId="77777777" w:rsidTr="001D1391">
        <w:trPr>
          <w:trHeight w:val="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DD6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7470" w14:textId="77777777" w:rsidR="00152E09" w:rsidRPr="003E1B13" w:rsidRDefault="00152E09" w:rsidP="001D13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Трамадол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, раствор для инъекций           </w:t>
            </w:r>
            <w:proofErr w:type="gramStart"/>
            <w:r w:rsidRPr="003E1B13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3E1B13">
              <w:rPr>
                <w:rFonts w:ascii="Times New Roman" w:hAnsi="Times New Roman" w:cs="Times New Roman"/>
              </w:rPr>
              <w:t xml:space="preserve">производство - КРКА, </w:t>
            </w:r>
            <w:proofErr w:type="spellStart"/>
            <w:r w:rsidRPr="003E1B13">
              <w:rPr>
                <w:rFonts w:ascii="Times New Roman" w:hAnsi="Times New Roman" w:cs="Times New Roman"/>
              </w:rPr>
              <w:t>Хемофарм,Гриндекс</w:t>
            </w:r>
            <w:proofErr w:type="spellEnd"/>
            <w:r w:rsidRPr="003E1B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C148" w14:textId="77777777" w:rsidR="00152E09" w:rsidRPr="003E1B13" w:rsidRDefault="00152E09" w:rsidP="001D1391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50мг/мл ампула 2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C3C4" w14:textId="77777777" w:rsidR="00152E09" w:rsidRPr="003E1B13" w:rsidRDefault="00152E09" w:rsidP="001D1391">
            <w:pPr>
              <w:tabs>
                <w:tab w:val="left" w:pos="884"/>
              </w:tabs>
              <w:ind w:left="-107" w:right="-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52 000</w:t>
            </w:r>
          </w:p>
        </w:tc>
      </w:tr>
      <w:tr w:rsidR="00152E09" w:rsidRPr="003E1B13" w14:paraId="7FF3D6DC" w14:textId="77777777" w:rsidTr="001D1391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A60B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D014" w14:textId="77777777" w:rsidR="00152E09" w:rsidRPr="003E1B13" w:rsidRDefault="00152E09" w:rsidP="001D13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Цисплатин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, концентрат для </w:t>
            </w:r>
            <w:proofErr w:type="spellStart"/>
            <w:proofErr w:type="gramStart"/>
            <w:r w:rsidRPr="003E1B13">
              <w:rPr>
                <w:rFonts w:ascii="Times New Roman" w:hAnsi="Times New Roman" w:cs="Times New Roman"/>
              </w:rPr>
              <w:t>пригот.раствора</w:t>
            </w:r>
            <w:proofErr w:type="spellEnd"/>
            <w:proofErr w:type="gramEnd"/>
            <w:r w:rsidRPr="003E1B13">
              <w:rPr>
                <w:rFonts w:ascii="Times New Roman" w:hAnsi="Times New Roman" w:cs="Times New Roman"/>
              </w:rPr>
              <w:t xml:space="preserve"> для инфузий*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9889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0,5мг/мл флакон 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09E" w14:textId="77777777" w:rsidR="00152E09" w:rsidRPr="003E1B13" w:rsidRDefault="00152E09" w:rsidP="001D1391">
            <w:pPr>
              <w:tabs>
                <w:tab w:val="left" w:pos="884"/>
              </w:tabs>
              <w:ind w:left="-108" w:right="-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2 573</w:t>
            </w:r>
          </w:p>
        </w:tc>
      </w:tr>
      <w:tr w:rsidR="00152E09" w:rsidRPr="003E1B13" w14:paraId="45EE0626" w14:textId="77777777" w:rsidTr="001D1391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B17A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8363" w14:textId="77777777" w:rsidR="00152E09" w:rsidRPr="003E1B13" w:rsidRDefault="00152E09" w:rsidP="001D13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Ибандроновая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 кислота, концентрат для </w:t>
            </w:r>
            <w:proofErr w:type="spellStart"/>
            <w:r w:rsidRPr="003E1B13">
              <w:rPr>
                <w:rFonts w:ascii="Times New Roman" w:hAnsi="Times New Roman" w:cs="Times New Roman"/>
              </w:rPr>
              <w:t>приг</w:t>
            </w:r>
            <w:proofErr w:type="spellEnd"/>
            <w:r w:rsidRPr="003E1B13">
              <w:rPr>
                <w:rFonts w:ascii="Times New Roman" w:hAnsi="Times New Roman" w:cs="Times New Roman"/>
              </w:rPr>
              <w:t>.</w:t>
            </w:r>
            <w:r w:rsidRPr="00204888">
              <w:rPr>
                <w:rFonts w:ascii="Times New Roman" w:hAnsi="Times New Roman" w:cs="Times New Roman"/>
              </w:rPr>
              <w:t xml:space="preserve"> </w:t>
            </w:r>
            <w:r w:rsidRPr="003E1B13">
              <w:rPr>
                <w:rFonts w:ascii="Times New Roman" w:hAnsi="Times New Roman" w:cs="Times New Roman"/>
              </w:rPr>
              <w:t>р-</w:t>
            </w:r>
            <w:proofErr w:type="spellStart"/>
            <w:r w:rsidRPr="003E1B13">
              <w:rPr>
                <w:rFonts w:ascii="Times New Roman" w:hAnsi="Times New Roman" w:cs="Times New Roman"/>
              </w:rPr>
              <w:t>ра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 для инфузий (производство - «F. </w:t>
            </w:r>
            <w:proofErr w:type="spellStart"/>
            <w:r w:rsidRPr="003E1B13">
              <w:rPr>
                <w:rFonts w:ascii="Times New Roman" w:hAnsi="Times New Roman" w:cs="Times New Roman"/>
              </w:rPr>
              <w:t>Hoffmann-La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B13">
              <w:rPr>
                <w:rFonts w:ascii="Times New Roman" w:hAnsi="Times New Roman" w:cs="Times New Roman"/>
              </w:rPr>
              <w:t>Roche</w:t>
            </w:r>
            <w:proofErr w:type="spellEnd"/>
            <w:r w:rsidRPr="003E1B13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6A7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1мг/мл флакон 6мл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C78B" w14:textId="77777777" w:rsidR="00152E09" w:rsidRPr="003E1B13" w:rsidRDefault="00152E09" w:rsidP="001D1391">
            <w:pPr>
              <w:tabs>
                <w:tab w:val="left" w:pos="884"/>
              </w:tabs>
              <w:ind w:left="-108" w:right="-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637</w:t>
            </w:r>
          </w:p>
        </w:tc>
      </w:tr>
      <w:tr w:rsidR="00152E09" w:rsidRPr="003E1B13" w14:paraId="0889A2A0" w14:textId="77777777" w:rsidTr="001D1391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B3CC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8AB3" w14:textId="77777777" w:rsidR="00152E09" w:rsidRPr="003E1B13" w:rsidRDefault="00152E09" w:rsidP="001D13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Эпирубицин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, концентрат для </w:t>
            </w:r>
            <w:proofErr w:type="spellStart"/>
            <w:proofErr w:type="gramStart"/>
            <w:r w:rsidRPr="003E1B13">
              <w:rPr>
                <w:rFonts w:ascii="Times New Roman" w:hAnsi="Times New Roman" w:cs="Times New Roman"/>
              </w:rPr>
              <w:t>пригот.р</w:t>
            </w:r>
            <w:proofErr w:type="spellEnd"/>
            <w:proofErr w:type="gramEnd"/>
            <w:r w:rsidRPr="003E1B13">
              <w:rPr>
                <w:rFonts w:ascii="Times New Roman" w:hAnsi="Times New Roman" w:cs="Times New Roman"/>
              </w:rPr>
              <w:t>/</w:t>
            </w:r>
            <w:proofErr w:type="spellStart"/>
            <w:r w:rsidRPr="003E1B13">
              <w:rPr>
                <w:rFonts w:ascii="Times New Roman" w:hAnsi="Times New Roman" w:cs="Times New Roman"/>
              </w:rPr>
              <w:t>ра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 для в/в и внутриполостного введения*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DCF4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флакон 10мг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5402" w14:textId="77777777" w:rsidR="00152E09" w:rsidRPr="003E1B13" w:rsidRDefault="00152E09" w:rsidP="001D1391">
            <w:pPr>
              <w:tabs>
                <w:tab w:val="left" w:pos="884"/>
              </w:tabs>
              <w:ind w:left="-108" w:right="-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6 050</w:t>
            </w:r>
          </w:p>
        </w:tc>
      </w:tr>
      <w:tr w:rsidR="00152E09" w:rsidRPr="003E1B13" w14:paraId="2347A52A" w14:textId="77777777" w:rsidTr="001D1391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9C0F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AD50" w14:textId="77777777" w:rsidR="00152E09" w:rsidRPr="003E1B13" w:rsidRDefault="00152E09" w:rsidP="001D13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Блеомицин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1B13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 для приготовления раствора для инъекций*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A2F1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флакон 15 ЕД (15 мг)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B8F6" w14:textId="77777777" w:rsidR="00152E09" w:rsidRPr="003E1B13" w:rsidRDefault="00152E09" w:rsidP="001D1391">
            <w:pPr>
              <w:tabs>
                <w:tab w:val="left" w:pos="884"/>
              </w:tabs>
              <w:ind w:left="-108" w:right="-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764</w:t>
            </w:r>
          </w:p>
        </w:tc>
      </w:tr>
      <w:tr w:rsidR="00152E09" w:rsidRPr="003E1B13" w14:paraId="3BD9E888" w14:textId="77777777" w:rsidTr="001D1391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F009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5073" w14:textId="77777777" w:rsidR="00152E09" w:rsidRPr="003E1B13" w:rsidRDefault="00152E09" w:rsidP="001D13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Карбоплатин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, концентрат для </w:t>
            </w:r>
            <w:proofErr w:type="spellStart"/>
            <w:r w:rsidRPr="003E1B13">
              <w:rPr>
                <w:rFonts w:ascii="Times New Roman" w:hAnsi="Times New Roman" w:cs="Times New Roman"/>
              </w:rPr>
              <w:t>пригот</w:t>
            </w:r>
            <w:proofErr w:type="spellEnd"/>
            <w:r w:rsidRPr="003E1B13">
              <w:rPr>
                <w:rFonts w:ascii="Times New Roman" w:hAnsi="Times New Roman" w:cs="Times New Roman"/>
              </w:rPr>
              <w:t>.</w:t>
            </w:r>
            <w:r w:rsidRPr="00204888">
              <w:rPr>
                <w:rFonts w:ascii="Times New Roman" w:hAnsi="Times New Roman" w:cs="Times New Roman"/>
              </w:rPr>
              <w:t xml:space="preserve"> </w:t>
            </w:r>
            <w:r w:rsidRPr="003E1B13">
              <w:rPr>
                <w:rFonts w:ascii="Times New Roman" w:hAnsi="Times New Roman" w:cs="Times New Roman"/>
              </w:rPr>
              <w:t>р-</w:t>
            </w:r>
            <w:proofErr w:type="spellStart"/>
            <w:r w:rsidRPr="003E1B13">
              <w:rPr>
                <w:rFonts w:ascii="Times New Roman" w:hAnsi="Times New Roman" w:cs="Times New Roman"/>
              </w:rPr>
              <w:t>ра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3E1B13">
              <w:rPr>
                <w:rFonts w:ascii="Times New Roman" w:hAnsi="Times New Roman" w:cs="Times New Roman"/>
              </w:rPr>
              <w:t>инф.*</w:t>
            </w:r>
            <w:proofErr w:type="gram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3B0C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150мг флакон 15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0B28" w14:textId="77777777" w:rsidR="00152E09" w:rsidRPr="003E1B13" w:rsidRDefault="00152E09" w:rsidP="001D1391">
            <w:pPr>
              <w:tabs>
                <w:tab w:val="left" w:pos="884"/>
              </w:tabs>
              <w:ind w:left="-108" w:right="-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3 086</w:t>
            </w:r>
          </w:p>
        </w:tc>
      </w:tr>
      <w:tr w:rsidR="00152E09" w:rsidRPr="003E1B13" w14:paraId="053DF588" w14:textId="77777777" w:rsidTr="001D1391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6B92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826D" w14:textId="77777777" w:rsidR="00152E09" w:rsidRPr="003E1B13" w:rsidRDefault="00152E09" w:rsidP="001D13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Гемцитабин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E1B13">
              <w:rPr>
                <w:rFonts w:ascii="Times New Roman" w:hAnsi="Times New Roman" w:cs="Times New Roman"/>
              </w:rPr>
              <w:t>лиоф.для</w:t>
            </w:r>
            <w:proofErr w:type="spellEnd"/>
            <w:proofErr w:type="gramEnd"/>
            <w:r w:rsidRPr="003E1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B13">
              <w:rPr>
                <w:rFonts w:ascii="Times New Roman" w:hAnsi="Times New Roman" w:cs="Times New Roman"/>
              </w:rPr>
              <w:t>пригот.р-ра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 для инф.*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66E4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флакон 1000мг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03C2" w14:textId="77777777" w:rsidR="00152E09" w:rsidRPr="003E1B13" w:rsidRDefault="00152E09" w:rsidP="001D1391">
            <w:pPr>
              <w:tabs>
                <w:tab w:val="left" w:pos="884"/>
              </w:tabs>
              <w:ind w:left="-108" w:right="-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550</w:t>
            </w:r>
          </w:p>
        </w:tc>
      </w:tr>
      <w:tr w:rsidR="00152E09" w:rsidRPr="003E1B13" w14:paraId="0AC26C36" w14:textId="77777777" w:rsidTr="001D1391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23E5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1B1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D898" w14:textId="77777777" w:rsidR="00152E09" w:rsidRPr="003E1B13" w:rsidRDefault="00152E09" w:rsidP="001D13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E1B13">
              <w:rPr>
                <w:rFonts w:ascii="Times New Roman" w:hAnsi="Times New Roman" w:cs="Times New Roman"/>
              </w:rPr>
              <w:t>Иринотекан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E1B13">
              <w:rPr>
                <w:rFonts w:ascii="Times New Roman" w:hAnsi="Times New Roman" w:cs="Times New Roman"/>
              </w:rPr>
              <w:t>конц.для</w:t>
            </w:r>
            <w:proofErr w:type="spellEnd"/>
            <w:proofErr w:type="gramEnd"/>
            <w:r w:rsidRPr="003E1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B13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3E1B13">
              <w:rPr>
                <w:rFonts w:ascii="Times New Roman" w:hAnsi="Times New Roman" w:cs="Times New Roman"/>
              </w:rPr>
              <w:t xml:space="preserve"> для инф.*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EEE0" w14:textId="77777777" w:rsidR="00152E09" w:rsidRPr="003E1B13" w:rsidRDefault="00152E09" w:rsidP="001D13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20мг/мл флакон 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CEEF" w14:textId="77777777" w:rsidR="00152E09" w:rsidRPr="003E1B13" w:rsidRDefault="00152E09" w:rsidP="001D1391">
            <w:pPr>
              <w:tabs>
                <w:tab w:val="left" w:pos="884"/>
              </w:tabs>
              <w:ind w:left="-108" w:right="-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B13">
              <w:rPr>
                <w:rFonts w:ascii="Times New Roman" w:hAnsi="Times New Roman" w:cs="Times New Roman"/>
              </w:rPr>
              <w:t>405</w:t>
            </w:r>
          </w:p>
        </w:tc>
      </w:tr>
      <w:tr w:rsidR="00152E09" w:rsidRPr="003E1B13" w14:paraId="19482834" w14:textId="77777777" w:rsidTr="001D1391">
        <w:trPr>
          <w:trHeight w:val="45"/>
        </w:trPr>
        <w:tc>
          <w:tcPr>
            <w:tcW w:w="9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0EBC" w14:textId="77777777" w:rsidR="00152E09" w:rsidRPr="003E1B13" w:rsidRDefault="00152E09" w:rsidP="001D139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B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 исключить производство: </w:t>
            </w:r>
            <w:proofErr w:type="spellStart"/>
            <w:r w:rsidRPr="003E1B13">
              <w:rPr>
                <w:rFonts w:ascii="Times New Roman" w:hAnsi="Times New Roman" w:cs="Times New Roman"/>
                <w:b/>
                <w:sz w:val="16"/>
                <w:szCs w:val="16"/>
              </w:rPr>
              <w:t>Celon</w:t>
            </w:r>
            <w:proofErr w:type="spellEnd"/>
            <w:r w:rsidRPr="003E1B13">
              <w:rPr>
                <w:rFonts w:ascii="Times New Roman" w:hAnsi="Times New Roman" w:cs="Times New Roman"/>
                <w:b/>
                <w:sz w:val="16"/>
                <w:szCs w:val="16"/>
              </w:rPr>
              <w:t>, Индия; Республика Молдова.</w:t>
            </w:r>
          </w:p>
        </w:tc>
      </w:tr>
    </w:tbl>
    <w:p w14:paraId="7C6C6F8B" w14:textId="77777777" w:rsidR="00152E09" w:rsidRDefault="00152E09" w:rsidP="00152E09">
      <w:pPr>
        <w:tabs>
          <w:tab w:val="left" w:pos="7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02B5E" w14:textId="739E13C0" w:rsidR="00152E09" w:rsidRPr="00CA713F" w:rsidRDefault="00152E09" w:rsidP="00152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года -</w:t>
      </w:r>
      <w:r w:rsidRPr="00015FE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14:paraId="0C8CA95E" w14:textId="77777777" w:rsidR="00152E09" w:rsidRDefault="00152E09" w:rsidP="00152E09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480BE56E" w14:textId="77777777" w:rsidR="00152E09" w:rsidRPr="004B436C" w:rsidRDefault="00152E09" w:rsidP="00152E09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Министерства здравоохранения Приднестровской Молдавской Республики 20 мая 2020 года была размещена детальная информация о проведении Министерством здравоохранения Приднестровской Молдавской Республики повторного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лекарственных препаратов для проведения химио-, гормонотерапии онкологическим больным в 2020 году</w:t>
      </w:r>
      <w:r w:rsidRPr="00F5683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4" w:tooltip="http://www.minzdrav.gospmr.org" w:history="1">
        <w:r w:rsidRPr="00F56835">
          <w:rPr>
            <w:rStyle w:val="a3"/>
            <w:rFonts w:ascii="Times New Roman" w:hAnsi="Times New Roman" w:cs="Times New Roman"/>
            <w:color w:val="2988D2"/>
            <w:sz w:val="24"/>
            <w:szCs w:val="24"/>
          </w:rPr>
          <w:t>www.minzdrav.gospmr.org</w:t>
        </w:r>
      </w:hyperlink>
      <w:r w:rsidRPr="00F5683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B6D8109" w14:textId="77777777" w:rsidR="00152E09" w:rsidRPr="00015FEF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мая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7FBB26A6" w14:textId="77777777" w:rsidR="00152E09" w:rsidRDefault="00152E09" w:rsidP="00152E09">
      <w:pPr>
        <w:spacing w:before="18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(восемь)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следующих хозяйствующих субъектов: ООО «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«Ремедиум»,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ГУП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аптечное управление», ГУП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Амикум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E4F823" w14:textId="59A3E5FE" w:rsidR="00152E09" w:rsidRDefault="00152E09" w:rsidP="00152E09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5520196" w14:textId="77777777" w:rsidR="00152E09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3C6">
        <w:rPr>
          <w:rFonts w:ascii="Times New Roman" w:hAnsi="Times New Roman" w:cs="Times New Roman"/>
          <w:b/>
          <w:sz w:val="24"/>
          <w:szCs w:val="24"/>
        </w:rPr>
        <w:t>.</w:t>
      </w:r>
      <w:r w:rsidRPr="00A4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36D">
        <w:rPr>
          <w:rFonts w:ascii="Times New Roman" w:eastAsia="Calibri" w:hAnsi="Times New Roman" w:cs="Times New Roman"/>
          <w:sz w:val="24"/>
          <w:szCs w:val="24"/>
        </w:rPr>
        <w:t>В связи с отсутствием коммерческ</w:t>
      </w:r>
      <w:r w:rsidRPr="0053436D">
        <w:rPr>
          <w:rFonts w:ascii="Times New Roman" w:hAnsi="Times New Roman" w:cs="Times New Roman"/>
          <w:sz w:val="24"/>
          <w:szCs w:val="24"/>
        </w:rPr>
        <w:t>их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Pr="0053436D">
        <w:rPr>
          <w:rFonts w:ascii="Times New Roman" w:hAnsi="Times New Roman" w:cs="Times New Roman"/>
          <w:sz w:val="24"/>
          <w:szCs w:val="24"/>
        </w:rPr>
        <w:t>й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от хозяйствующ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C85">
        <w:rPr>
          <w:rFonts w:ascii="Times New Roman" w:eastAsia="Calibri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86C85">
        <w:rPr>
          <w:rFonts w:ascii="Times New Roman" w:hAnsi="Times New Roman" w:cs="Times New Roman"/>
          <w:sz w:val="24"/>
          <w:szCs w:val="24"/>
        </w:rPr>
        <w:t xml:space="preserve"> на </w:t>
      </w:r>
      <w:r w:rsidRPr="00386C85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препаратов для проведения химио-, гормонотерапии онкологическим больным в 2020 год</w:t>
      </w:r>
      <w:r w:rsidRPr="00386C85">
        <w:rPr>
          <w:rFonts w:ascii="Times New Roman" w:hAnsi="Times New Roman" w:cs="Times New Roman"/>
          <w:sz w:val="24"/>
          <w:szCs w:val="24"/>
        </w:rPr>
        <w:t xml:space="preserve">, </w:t>
      </w:r>
      <w:r w:rsidRPr="00386C85">
        <w:rPr>
          <w:rFonts w:ascii="Times New Roman" w:eastAsia="Calibri" w:hAnsi="Times New Roman" w:cs="Times New Roman"/>
          <w:sz w:val="24"/>
          <w:szCs w:val="24"/>
        </w:rPr>
        <w:t xml:space="preserve">объявить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 несостоявшимся и 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здравоохранения ПМР издать Приказ о заключении договор на </w:t>
      </w:r>
      <w:r w:rsidRPr="00386C85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препаратов для проведения химио</w:t>
      </w:r>
      <w:r>
        <w:rPr>
          <w:rFonts w:ascii="Times New Roman" w:hAnsi="Times New Roman" w:cs="Times New Roman"/>
          <w:spacing w:val="4"/>
          <w:sz w:val="24"/>
          <w:szCs w:val="24"/>
        </w:rPr>
        <w:t>-,</w:t>
      </w:r>
      <w:r w:rsidRPr="00386C85">
        <w:rPr>
          <w:rFonts w:ascii="Times New Roman" w:hAnsi="Times New Roman" w:cs="Times New Roman"/>
          <w:spacing w:val="4"/>
          <w:sz w:val="24"/>
          <w:szCs w:val="24"/>
        </w:rPr>
        <w:t xml:space="preserve"> гормонотерапии онкологическим больным в 2020 год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 следующим позициям: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849"/>
        <w:gridCol w:w="1984"/>
        <w:gridCol w:w="1843"/>
      </w:tblGrid>
      <w:tr w:rsidR="00152E09" w:rsidRPr="006B0DC9" w14:paraId="66446DC3" w14:textId="77777777" w:rsidTr="001D1391">
        <w:trPr>
          <w:trHeight w:val="1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789D" w14:textId="77777777" w:rsidR="00152E09" w:rsidRPr="00F60680" w:rsidRDefault="00152E09" w:rsidP="001D1391">
            <w:pPr>
              <w:ind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DD74" w14:textId="77777777" w:rsidR="00152E09" w:rsidRPr="00F60680" w:rsidRDefault="00152E09" w:rsidP="001D139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6A62" w14:textId="77777777" w:rsidR="00152E09" w:rsidRPr="00F60680" w:rsidRDefault="00152E09" w:rsidP="001D139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FF0C5" w14:textId="77777777" w:rsidR="00152E09" w:rsidRPr="00F60680" w:rsidRDefault="00152E09" w:rsidP="001D1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b/>
                <w:sz w:val="20"/>
                <w:szCs w:val="20"/>
              </w:rPr>
              <w:t>Заказываемое количество</w:t>
            </w:r>
          </w:p>
        </w:tc>
      </w:tr>
      <w:tr w:rsidR="00152E09" w:rsidRPr="006B0DC9" w14:paraId="4979BF4B" w14:textId="77777777" w:rsidTr="001D1391">
        <w:trPr>
          <w:trHeight w:val="4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B485" w14:textId="77777777" w:rsidR="00152E09" w:rsidRPr="00F60680" w:rsidRDefault="00152E09" w:rsidP="001D1391">
            <w:pPr>
              <w:ind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1349F" w14:textId="77777777" w:rsidR="00152E09" w:rsidRPr="00F60680" w:rsidRDefault="00152E09" w:rsidP="001D1391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Метотрексат, таблетки (производство - Австрия)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9D97" w14:textId="77777777" w:rsidR="00152E09" w:rsidRPr="00F60680" w:rsidRDefault="00152E09" w:rsidP="001D1391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67DEC" w14:textId="77777777" w:rsidR="00152E09" w:rsidRPr="00F60680" w:rsidRDefault="00152E09" w:rsidP="001D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152E09" w:rsidRPr="006B0DC9" w14:paraId="2633901B" w14:textId="77777777" w:rsidTr="001D1391">
        <w:trPr>
          <w:trHeight w:val="3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8420" w14:textId="77777777" w:rsidR="00152E09" w:rsidRPr="00F60680" w:rsidRDefault="00152E09" w:rsidP="001D1391">
            <w:pPr>
              <w:ind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59E56" w14:textId="77777777" w:rsidR="00152E09" w:rsidRPr="00F60680" w:rsidRDefault="00152E09" w:rsidP="001D13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, капсулы (производство - КРКА, </w:t>
            </w:r>
            <w:proofErr w:type="spellStart"/>
            <w:proofErr w:type="gram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Хемофарм,Гриндекс</w:t>
            </w:r>
            <w:proofErr w:type="spellEnd"/>
            <w:proofErr w:type="gram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8137F" w14:textId="77777777" w:rsidR="00152E09" w:rsidRPr="00F60680" w:rsidRDefault="00152E09" w:rsidP="001D1391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капсула 50 мг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0C933" w14:textId="77777777" w:rsidR="00152E09" w:rsidRPr="00F60680" w:rsidRDefault="00152E09" w:rsidP="001D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14:paraId="232C28D6" w14:textId="77777777" w:rsidR="00152E09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276917" w14:textId="77777777" w:rsidR="00152E09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41B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A41B1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41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7E9">
        <w:rPr>
          <w:rFonts w:ascii="Times New Roman" w:eastAsia="Calibri" w:hAnsi="Times New Roman" w:cs="Times New Roman"/>
          <w:sz w:val="24"/>
          <w:szCs w:val="24"/>
        </w:rPr>
        <w:t>В связи с наличием коммерческ</w:t>
      </w:r>
      <w:r w:rsidRPr="002847E9">
        <w:rPr>
          <w:rFonts w:ascii="Times New Roman" w:hAnsi="Times New Roman" w:cs="Times New Roman"/>
          <w:sz w:val="24"/>
          <w:szCs w:val="24"/>
        </w:rPr>
        <w:t>ого</w:t>
      </w:r>
      <w:r w:rsidRPr="002847E9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Pr="002847E9">
        <w:rPr>
          <w:rFonts w:ascii="Times New Roman" w:hAnsi="Times New Roman" w:cs="Times New Roman"/>
          <w:sz w:val="24"/>
          <w:szCs w:val="24"/>
        </w:rPr>
        <w:t>я</w:t>
      </w:r>
      <w:r w:rsidRPr="002847E9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(одного)</w:t>
      </w:r>
      <w:r w:rsidRPr="002847E9">
        <w:rPr>
          <w:rFonts w:ascii="Times New Roman" w:eastAsia="Calibri" w:hAnsi="Times New Roman" w:cs="Times New Roman"/>
          <w:sz w:val="24"/>
          <w:szCs w:val="24"/>
        </w:rPr>
        <w:t xml:space="preserve"> хозяйствующ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847E9">
        <w:rPr>
          <w:rFonts w:ascii="Times New Roman" w:eastAsia="Calibri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47E9">
        <w:rPr>
          <w:rFonts w:ascii="Times New Roman" w:hAnsi="Times New Roman" w:cs="Times New Roman"/>
          <w:sz w:val="24"/>
          <w:szCs w:val="24"/>
        </w:rPr>
        <w:t xml:space="preserve"> на </w:t>
      </w:r>
      <w:r w:rsidRPr="002847E9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препаратов для проведения химио-, гормонотерапии онкологическим больным в 2020 год</w:t>
      </w:r>
      <w:r w:rsidRPr="002847E9">
        <w:rPr>
          <w:rFonts w:ascii="Times New Roman" w:hAnsi="Times New Roman" w:cs="Times New Roman"/>
          <w:sz w:val="24"/>
          <w:szCs w:val="24"/>
        </w:rPr>
        <w:t xml:space="preserve">, </w:t>
      </w:r>
      <w:r w:rsidRPr="00386C85">
        <w:rPr>
          <w:rFonts w:ascii="Times New Roman" w:eastAsia="Calibri" w:hAnsi="Times New Roman" w:cs="Times New Roman"/>
          <w:sz w:val="24"/>
          <w:szCs w:val="24"/>
        </w:rPr>
        <w:t xml:space="preserve">объявить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 несостоявшимся и 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здравоохранения ПМР издать Приказ о заключении договор на </w:t>
      </w:r>
      <w:r w:rsidRPr="00386C85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препаратов для проведения химио</w:t>
      </w:r>
      <w:r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386C85">
        <w:rPr>
          <w:rFonts w:ascii="Times New Roman" w:hAnsi="Times New Roman" w:cs="Times New Roman"/>
          <w:spacing w:val="4"/>
          <w:sz w:val="24"/>
          <w:szCs w:val="24"/>
        </w:rPr>
        <w:t xml:space="preserve"> гормонотерапии онкологическим больным в 2020 год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по следующим позициям: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36"/>
        <w:gridCol w:w="4993"/>
        <w:gridCol w:w="1984"/>
        <w:gridCol w:w="1843"/>
      </w:tblGrid>
      <w:tr w:rsidR="00152E09" w:rsidRPr="00250AB1" w14:paraId="7DB56B72" w14:textId="77777777" w:rsidTr="001D1391">
        <w:trPr>
          <w:trHeight w:val="1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7EE8" w14:textId="77777777" w:rsidR="00152E09" w:rsidRPr="00F60680" w:rsidRDefault="00152E09" w:rsidP="001D1391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6551" w14:textId="77777777" w:rsidR="00152E09" w:rsidRPr="00F60680" w:rsidRDefault="00152E09" w:rsidP="001D139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C8DD" w14:textId="77777777" w:rsidR="00152E09" w:rsidRPr="00F60680" w:rsidRDefault="00152E09" w:rsidP="001D139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1AA78" w14:textId="77777777" w:rsidR="00152E09" w:rsidRPr="00F60680" w:rsidRDefault="00152E09" w:rsidP="001D1391">
            <w:pPr>
              <w:ind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b/>
                <w:sz w:val="20"/>
                <w:szCs w:val="20"/>
              </w:rPr>
              <w:t>Заказываемое количество</w:t>
            </w:r>
          </w:p>
        </w:tc>
      </w:tr>
      <w:tr w:rsidR="00152E09" w:rsidRPr="00250AB1" w14:paraId="28296EF0" w14:textId="77777777" w:rsidTr="001D1391">
        <w:trPr>
          <w:trHeight w:val="3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FAEA" w14:textId="77777777" w:rsidR="00152E09" w:rsidRPr="00F60680" w:rsidRDefault="00152E09" w:rsidP="001D1391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AF35" w14:textId="77777777" w:rsidR="00152E09" w:rsidRPr="00F60680" w:rsidRDefault="00152E09" w:rsidP="001D1391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Система для в/в вливаний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B7A0B" w14:textId="77777777" w:rsidR="00152E09" w:rsidRPr="00F60680" w:rsidRDefault="00152E09" w:rsidP="001D1391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регулятор-капельница "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Exadrop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5C026" w14:textId="77777777" w:rsidR="00152E09" w:rsidRPr="00F60680" w:rsidRDefault="00152E09" w:rsidP="001D139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152E09" w:rsidRPr="00250AB1" w14:paraId="626F41B1" w14:textId="77777777" w:rsidTr="001D1391">
        <w:trPr>
          <w:trHeight w:val="3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ADB3" w14:textId="77777777" w:rsidR="00152E09" w:rsidRPr="00F60680" w:rsidRDefault="00152E09" w:rsidP="001D1391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194ED" w14:textId="77777777" w:rsidR="00152E09" w:rsidRPr="00F60680" w:rsidRDefault="00152E09" w:rsidP="001D13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Ломустин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, капсулы*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B2D54" w14:textId="77777777" w:rsidR="00152E09" w:rsidRPr="00F60680" w:rsidRDefault="00152E09" w:rsidP="001D1391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капсула 40мг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B233" w14:textId="77777777" w:rsidR="00152E09" w:rsidRPr="00F60680" w:rsidRDefault="00152E09" w:rsidP="001D139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152E09" w:rsidRPr="00250AB1" w14:paraId="0B7289C7" w14:textId="77777777" w:rsidTr="001D1391">
        <w:trPr>
          <w:trHeight w:val="3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042E" w14:textId="77777777" w:rsidR="00152E09" w:rsidRPr="00F60680" w:rsidRDefault="00152E09" w:rsidP="001D1391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5398" w14:textId="77777777" w:rsidR="00152E09" w:rsidRPr="00F60680" w:rsidRDefault="00152E09" w:rsidP="001D13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Бусульфан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, таблетки*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4C3DD" w14:textId="77777777" w:rsidR="00152E09" w:rsidRPr="00F60680" w:rsidRDefault="00152E09" w:rsidP="001D1391">
            <w:pPr>
              <w:ind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таблетка 2мг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C05E" w14:textId="77777777" w:rsidR="00152E09" w:rsidRPr="00F60680" w:rsidRDefault="00152E09" w:rsidP="001D139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</w:tr>
    </w:tbl>
    <w:p w14:paraId="441C508A" w14:textId="77777777" w:rsidR="00152E09" w:rsidRDefault="00152E09" w:rsidP="00152E0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A8F49" w14:textId="77777777" w:rsidR="00152E09" w:rsidRPr="009E126A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41B1C">
        <w:rPr>
          <w:rFonts w:ascii="Times New Roman" w:hAnsi="Times New Roman" w:cs="Times New Roman"/>
          <w:b/>
          <w:sz w:val="24"/>
          <w:szCs w:val="24"/>
        </w:rPr>
        <w:t>.</w:t>
      </w:r>
      <w:r w:rsidRPr="00A41B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2847E9">
        <w:rPr>
          <w:rFonts w:ascii="Times New Roman" w:hAnsi="Times New Roman" w:cs="Times New Roman"/>
          <w:sz w:val="24"/>
          <w:szCs w:val="24"/>
        </w:rPr>
        <w:t xml:space="preserve">на </w:t>
      </w:r>
      <w:r w:rsidRPr="002847E9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препаратов для проведения химио-, гормонотерапии онкологическим больным в 2020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00678C23" w14:textId="77777777" w:rsidR="00152E09" w:rsidRPr="00D418BB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2847E9">
        <w:rPr>
          <w:rFonts w:ascii="Times New Roman" w:hAnsi="Times New Roman" w:cs="Times New Roman"/>
          <w:sz w:val="24"/>
          <w:szCs w:val="24"/>
        </w:rPr>
        <w:t xml:space="preserve">на </w:t>
      </w:r>
      <w:r w:rsidRPr="002847E9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препаратов для проведения химио-, гормонотерапии онкологическим больным в 2020 год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здравоохранения ПМР для утверждения</w:t>
      </w:r>
      <w:r w:rsidRPr="00A41B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регистрации в Министерстве финансов ПМР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10 рабочих дней со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14:paraId="1F77B910" w14:textId="77777777" w:rsidR="00152E09" w:rsidRPr="00D418BB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</w:t>
      </w:r>
      <w:r w:rsidRPr="00D418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F0363F2" w14:textId="400352D5" w:rsidR="00152E09" w:rsidRPr="009E126A" w:rsidRDefault="00152E09" w:rsidP="00152E09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418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847E9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препаратов для проведения химио-, гормонотерапии онкологическим больным в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843"/>
        <w:gridCol w:w="2977"/>
        <w:gridCol w:w="1559"/>
      </w:tblGrid>
      <w:tr w:rsidR="00152E09" w:rsidRPr="0087794D" w14:paraId="08B68D42" w14:textId="77777777" w:rsidTr="00152E09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501E0791" w14:textId="77777777" w:rsidR="00152E09" w:rsidRPr="00F60680" w:rsidRDefault="00152E09" w:rsidP="001D1391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2B15188C" w14:textId="77777777" w:rsidR="00152E09" w:rsidRPr="00F60680" w:rsidRDefault="00152E09" w:rsidP="001D1391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6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5B88A7" w14:textId="77777777" w:rsidR="00152E09" w:rsidRPr="00F60680" w:rsidRDefault="00152E09" w:rsidP="001D1391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977" w:type="dxa"/>
            <w:vAlign w:val="center"/>
          </w:tcPr>
          <w:p w14:paraId="499647AF" w14:textId="77777777" w:rsidR="00152E09" w:rsidRPr="00F60680" w:rsidRDefault="00152E09" w:rsidP="001D1391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52E825" w14:textId="77777777" w:rsidR="00152E09" w:rsidRPr="00F60680" w:rsidRDefault="00152E09" w:rsidP="001D139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152E09" w:rsidRPr="0087794D" w14:paraId="4D3A4170" w14:textId="77777777" w:rsidTr="00152E09">
        <w:trPr>
          <w:trHeight w:val="1003"/>
        </w:trPr>
        <w:tc>
          <w:tcPr>
            <w:tcW w:w="539" w:type="dxa"/>
            <w:shd w:val="clear" w:color="auto" w:fill="auto"/>
            <w:vAlign w:val="center"/>
          </w:tcPr>
          <w:p w14:paraId="5E55E522" w14:textId="77777777" w:rsidR="00152E09" w:rsidRPr="00F60680" w:rsidRDefault="00152E09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044201F" w14:textId="77777777" w:rsidR="00152E09" w:rsidRPr="00F60680" w:rsidRDefault="00152E09" w:rsidP="001D13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Флутамид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9105C6" w14:textId="77777777" w:rsidR="00152E09" w:rsidRPr="00F6068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таблетка 250мг №84</w:t>
            </w:r>
          </w:p>
        </w:tc>
        <w:tc>
          <w:tcPr>
            <w:tcW w:w="2977" w:type="dxa"/>
            <w:vAlign w:val="center"/>
          </w:tcPr>
          <w:p w14:paraId="069765D5" w14:textId="77777777" w:rsidR="00152E09" w:rsidRPr="00F6068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Орион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Корпорейшн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Орион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Фарма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, Финляндия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B4292" w14:textId="77777777" w:rsidR="00152E09" w:rsidRPr="00F6068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</w:tbl>
    <w:p w14:paraId="4EED515C" w14:textId="77777777" w:rsidR="00152E09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оставщик обязуется поставить товар в полном объеме Заказчику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согласно спецификации к договору,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в срок не позднее 50-ти календарных дней после поступления предоплаты на расчетный счет Поставщика,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с передачей всей необходимой на товар продукции. Возможна поставка товара партиями,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поквартально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согласно заявкам получателя товара,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если данное условие является существенным для заключения договора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14:paraId="015710F0" w14:textId="77777777" w:rsidR="00152E09" w:rsidRPr="005649FF" w:rsidRDefault="00152E09" w:rsidP="00152E0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4318ADA" w14:textId="77777777" w:rsidR="00152E09" w:rsidRPr="005649FF" w:rsidRDefault="00152E09" w:rsidP="00152E09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7BA8817E" w14:textId="77777777" w:rsidR="00152E09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производит предоплату за товар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5% от общей суммы договора на расчетный счет Поставщика. Окончательный расчет производится по факту поставки товара в полном объеме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A7CC23C" w14:textId="77777777" w:rsidR="00152E09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по взаимному согласию сторон,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изменений курсов валют,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влияющих на её себестоимость,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экономической конъектуры рынка. Все изменения оговариваются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ополнительным соглашением к Контракту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F342AF8" w14:textId="77777777" w:rsidR="00152E09" w:rsidRPr="007E119E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F616E9F" w14:textId="77777777" w:rsidR="00152E09" w:rsidRPr="00604570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7DD8D6D" w14:textId="77777777" w:rsidR="00152E09" w:rsidRPr="00805505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604570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1 000 рублей.</w:t>
      </w:r>
    </w:p>
    <w:p w14:paraId="298742E6" w14:textId="77777777" w:rsidR="00152E09" w:rsidRPr="00A41B1C" w:rsidRDefault="00152E09" w:rsidP="00152E0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E4327" w14:textId="77777777" w:rsidR="00152E09" w:rsidRPr="00DB2DA5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препаратов для проведения химио-, гормонотерапии онкологическим больным в 2020 год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35030197" w14:textId="77777777" w:rsidR="00152E09" w:rsidRPr="00DB2DA5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химио-, гормонотерапии онкологическим  больным в 2020 год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 проведения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тендера;</w:t>
      </w:r>
    </w:p>
    <w:p w14:paraId="4F60D033" w14:textId="77777777" w:rsidR="00152E09" w:rsidRPr="00DB2DA5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DB2DA5">
        <w:rPr>
          <w:rFonts w:ascii="Times New Roman" w:eastAsia="Times New Roman" w:hAnsi="Times New Roman" w:cs="Times New Roman"/>
          <w:sz w:val="24"/>
          <w:szCs w:val="24"/>
        </w:rPr>
        <w:t>Ярыч</w:t>
      </w:r>
      <w:proofErr w:type="spellEnd"/>
      <w:r w:rsidRPr="00DB2DA5">
        <w:rPr>
          <w:rFonts w:ascii="Times New Roman" w:eastAsia="Times New Roman" w:hAnsi="Times New Roman" w:cs="Times New Roman"/>
          <w:sz w:val="24"/>
          <w:szCs w:val="24"/>
        </w:rPr>
        <w:t xml:space="preserve"> И.Т.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0202645" w14:textId="0086C1A2" w:rsidR="00152E09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приобретение лекарственных препаратов для проведения химио-, гормонотерапии онкологическим больным в 2020 </w:t>
      </w:r>
      <w:proofErr w:type="gramStart"/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год </w:t>
      </w:r>
      <w:r>
        <w:rPr>
          <w:rFonts w:ascii="Times New Roman" w:hAnsi="Times New Roman"/>
          <w:spacing w:val="4"/>
          <w:sz w:val="24"/>
          <w:szCs w:val="24"/>
        </w:rPr>
        <w:t>.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2126"/>
        <w:gridCol w:w="2977"/>
        <w:gridCol w:w="1134"/>
      </w:tblGrid>
      <w:tr w:rsidR="00152E09" w:rsidRPr="0087794D" w14:paraId="494DAE53" w14:textId="77777777" w:rsidTr="00152E09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7C68F490" w14:textId="77777777" w:rsidR="00152E09" w:rsidRPr="00F60680" w:rsidRDefault="00152E09" w:rsidP="001D1391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617B2DCC" w14:textId="77777777" w:rsidR="00152E09" w:rsidRPr="00F60680" w:rsidRDefault="00152E09" w:rsidP="001D1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6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98E41E" w14:textId="77777777" w:rsidR="00152E09" w:rsidRPr="00F60680" w:rsidRDefault="00152E09" w:rsidP="001D1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977" w:type="dxa"/>
            <w:vAlign w:val="center"/>
          </w:tcPr>
          <w:p w14:paraId="7D743A25" w14:textId="77777777" w:rsidR="00152E09" w:rsidRPr="00F60680" w:rsidRDefault="00152E09" w:rsidP="001D1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5240C6" w14:textId="77777777" w:rsidR="00152E09" w:rsidRPr="00F60680" w:rsidRDefault="00152E09" w:rsidP="001D1391">
            <w:pPr>
              <w:spacing w:after="0" w:line="240" w:lineRule="auto"/>
              <w:ind w:left="-9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152E09" w:rsidRPr="0087794D" w14:paraId="708D5878" w14:textId="77777777" w:rsidTr="00152E09">
        <w:trPr>
          <w:trHeight w:val="433"/>
        </w:trPr>
        <w:tc>
          <w:tcPr>
            <w:tcW w:w="539" w:type="dxa"/>
            <w:shd w:val="clear" w:color="auto" w:fill="auto"/>
            <w:vAlign w:val="center"/>
          </w:tcPr>
          <w:p w14:paraId="442579EC" w14:textId="77777777" w:rsidR="00152E09" w:rsidRPr="00F60680" w:rsidRDefault="00152E09" w:rsidP="001D1391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CC32F6B" w14:textId="77777777" w:rsidR="00152E09" w:rsidRPr="00F60680" w:rsidRDefault="00152E09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Андрокур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, 50мг таблетки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FF102A" w14:textId="77777777" w:rsidR="00152E09" w:rsidRPr="00F60680" w:rsidRDefault="00152E09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50мг таб.,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. № 50</w:t>
            </w:r>
          </w:p>
        </w:tc>
        <w:tc>
          <w:tcPr>
            <w:tcW w:w="2977" w:type="dxa"/>
            <w:vAlign w:val="center"/>
          </w:tcPr>
          <w:p w14:paraId="521BCB23" w14:textId="77777777" w:rsidR="00152E09" w:rsidRPr="00F60680" w:rsidRDefault="00152E09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“Bayer Weimar GmbH”/ “Bayer AG”,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ACFBC" w14:textId="77777777" w:rsidR="00152E09" w:rsidRPr="00DC03F1" w:rsidRDefault="00152E09" w:rsidP="001D1391">
            <w:pPr>
              <w:jc w:val="center"/>
              <w:rPr>
                <w:rFonts w:ascii="Times New Roman" w:hAnsi="Times New Roman" w:cs="Times New Roman"/>
              </w:rPr>
            </w:pPr>
            <w:r w:rsidRPr="00DC03F1">
              <w:rPr>
                <w:rFonts w:ascii="Times New Roman" w:hAnsi="Times New Roman" w:cs="Times New Roman"/>
              </w:rPr>
              <w:t>555</w:t>
            </w:r>
          </w:p>
        </w:tc>
      </w:tr>
      <w:tr w:rsidR="00152E09" w:rsidRPr="0087794D" w14:paraId="64E0F158" w14:textId="77777777" w:rsidTr="00152E09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7987DD8A" w14:textId="77777777" w:rsidR="00152E09" w:rsidRPr="00F60680" w:rsidRDefault="00152E09" w:rsidP="001D1391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C4AF157" w14:textId="77777777" w:rsidR="00152E09" w:rsidRPr="00F60680" w:rsidRDefault="00152E09" w:rsidP="001D13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Гидроксикарбамид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медак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, 500мг капсулы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197A57" w14:textId="77777777" w:rsidR="00152E09" w:rsidRPr="00F60680" w:rsidRDefault="00152E09" w:rsidP="001D13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капс. 500мг,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. № 100</w:t>
            </w:r>
          </w:p>
        </w:tc>
        <w:tc>
          <w:tcPr>
            <w:tcW w:w="2977" w:type="dxa"/>
            <w:vAlign w:val="center"/>
          </w:tcPr>
          <w:p w14:paraId="76770616" w14:textId="77777777" w:rsidR="00152E09" w:rsidRPr="00F60680" w:rsidRDefault="00152E09" w:rsidP="001D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Хаупт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Фарма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Амарег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ГмбХ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”, Германия;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Вып.к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.- “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Медак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ГмбХ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”, Германия.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B42A2" w14:textId="77777777" w:rsidR="00152E09" w:rsidRPr="00DC03F1" w:rsidRDefault="00152E09" w:rsidP="001D1391">
            <w:pPr>
              <w:jc w:val="center"/>
              <w:rPr>
                <w:rFonts w:ascii="Times New Roman" w:hAnsi="Times New Roman" w:cs="Times New Roman"/>
              </w:rPr>
            </w:pPr>
            <w:r w:rsidRPr="00DC03F1">
              <w:rPr>
                <w:rFonts w:ascii="Times New Roman" w:hAnsi="Times New Roman" w:cs="Times New Roman"/>
              </w:rPr>
              <w:t>294</w:t>
            </w:r>
          </w:p>
        </w:tc>
      </w:tr>
      <w:tr w:rsidR="00152E09" w:rsidRPr="0087794D" w14:paraId="66E6EE00" w14:textId="77777777" w:rsidTr="00152E09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24979B15" w14:textId="77777777" w:rsidR="00152E09" w:rsidRPr="00F60680" w:rsidRDefault="00152E09" w:rsidP="001D1391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7252D7F" w14:textId="77777777" w:rsidR="00152E09" w:rsidRPr="00F60680" w:rsidRDefault="00152E09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Депо-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провера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, 150мг/ 3,3 мл суспензия для в/м введения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4F5C2C" w14:textId="77777777" w:rsidR="00152E09" w:rsidRPr="00F60680" w:rsidRDefault="00152E09" w:rsidP="001D13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150мг/ 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мл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сусп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2977" w:type="dxa"/>
            <w:vAlign w:val="center"/>
          </w:tcPr>
          <w:p w14:paraId="378FC134" w14:textId="77777777" w:rsidR="00152E09" w:rsidRPr="00F60680" w:rsidRDefault="00152E09" w:rsidP="001D13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“Пфайзер”, Бельгия/США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97C4F" w14:textId="77777777" w:rsidR="00152E09" w:rsidRPr="00DC03F1" w:rsidRDefault="00152E09" w:rsidP="001D1391">
            <w:pPr>
              <w:jc w:val="center"/>
              <w:rPr>
                <w:rFonts w:ascii="Times New Roman" w:hAnsi="Times New Roman" w:cs="Times New Roman"/>
              </w:rPr>
            </w:pPr>
            <w:r w:rsidRPr="00DC03F1">
              <w:rPr>
                <w:rFonts w:ascii="Times New Roman" w:hAnsi="Times New Roman" w:cs="Times New Roman"/>
              </w:rPr>
              <w:t>220</w:t>
            </w:r>
          </w:p>
        </w:tc>
      </w:tr>
      <w:tr w:rsidR="00152E09" w:rsidRPr="0087794D" w14:paraId="0D515BAD" w14:textId="77777777" w:rsidTr="00152E09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44456F16" w14:textId="77777777" w:rsidR="00152E09" w:rsidRPr="00F60680" w:rsidRDefault="00152E09" w:rsidP="001D1391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6C366D9" w14:textId="77777777" w:rsidR="00152E09" w:rsidRPr="00F60680" w:rsidRDefault="00152E09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Роферон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- А, 3млн МЕ раствор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подкожного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4D7418" w14:textId="77777777" w:rsidR="00152E09" w:rsidRPr="00F6068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3млн МЕ</w:t>
            </w:r>
          </w:p>
          <w:p w14:paraId="136B675B" w14:textId="77777777" w:rsidR="00152E09" w:rsidRPr="00F60680" w:rsidRDefault="00152E09" w:rsidP="001D13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шпр-тюб0,5мл,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2977" w:type="dxa"/>
            <w:vAlign w:val="center"/>
          </w:tcPr>
          <w:p w14:paraId="1A68CF1A" w14:textId="77777777" w:rsidR="00152E09" w:rsidRPr="00F60680" w:rsidRDefault="00152E09" w:rsidP="001D13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“F. Hoffmann-La Roche”,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Швейцария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FC0CC" w14:textId="77777777" w:rsidR="00152E09" w:rsidRPr="00DC03F1" w:rsidRDefault="00152E09" w:rsidP="001D1391">
            <w:pPr>
              <w:jc w:val="center"/>
              <w:rPr>
                <w:rFonts w:ascii="Times New Roman" w:hAnsi="Times New Roman" w:cs="Times New Roman"/>
              </w:rPr>
            </w:pPr>
            <w:r w:rsidRPr="00DC03F1">
              <w:rPr>
                <w:rFonts w:ascii="Times New Roman" w:hAnsi="Times New Roman" w:cs="Times New Roman"/>
              </w:rPr>
              <w:t>3109</w:t>
            </w:r>
          </w:p>
        </w:tc>
      </w:tr>
      <w:tr w:rsidR="00152E09" w:rsidRPr="0087794D" w14:paraId="5C1A45A7" w14:textId="77777777" w:rsidTr="00152E09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0536B8D8" w14:textId="77777777" w:rsidR="00152E09" w:rsidRPr="00F60680" w:rsidRDefault="00152E09" w:rsidP="001D1391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F5DE467" w14:textId="77777777" w:rsidR="00152E09" w:rsidRPr="00F60680" w:rsidRDefault="00152E09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Блеомицин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, 15 ЕД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инъекций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100427" w14:textId="77777777" w:rsidR="00152E09" w:rsidRPr="00F6068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15мг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17C49F9" w14:textId="77777777" w:rsidR="00152E09" w:rsidRPr="00F60680" w:rsidRDefault="00152E09" w:rsidP="001D13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Naprod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Life Sciences Private Ltd”,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549D6" w14:textId="77777777" w:rsidR="00152E09" w:rsidRPr="00DC03F1" w:rsidRDefault="00152E09" w:rsidP="001D1391">
            <w:pPr>
              <w:jc w:val="center"/>
              <w:rPr>
                <w:rFonts w:ascii="Times New Roman" w:hAnsi="Times New Roman" w:cs="Times New Roman"/>
              </w:rPr>
            </w:pPr>
            <w:r w:rsidRPr="00DC03F1">
              <w:rPr>
                <w:rFonts w:ascii="Times New Roman" w:hAnsi="Times New Roman" w:cs="Times New Roman"/>
              </w:rPr>
              <w:t>764</w:t>
            </w:r>
          </w:p>
        </w:tc>
      </w:tr>
      <w:tr w:rsidR="00152E09" w:rsidRPr="0087794D" w14:paraId="1560DC43" w14:textId="77777777" w:rsidTr="00152E09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76EEFE51" w14:textId="77777777" w:rsidR="00152E09" w:rsidRPr="00F60680" w:rsidRDefault="00152E09" w:rsidP="001D1391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99F63C9" w14:textId="77777777" w:rsidR="00152E09" w:rsidRPr="00F60680" w:rsidRDefault="00152E09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Карбоплатин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, 10мг/мл концентрат для приготовления раствора для инфузий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C3E154" w14:textId="77777777" w:rsidR="00152E09" w:rsidRPr="00F6068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10мг/мл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. 15мл</w:t>
            </w:r>
          </w:p>
        </w:tc>
        <w:tc>
          <w:tcPr>
            <w:tcW w:w="2977" w:type="dxa"/>
            <w:vAlign w:val="center"/>
          </w:tcPr>
          <w:p w14:paraId="2FA7F5AF" w14:textId="77777777" w:rsidR="00152E09" w:rsidRPr="00F60680" w:rsidRDefault="00152E09" w:rsidP="001D13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Naprod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Life Sciences Private Ltd”,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41A8F" w14:textId="77777777" w:rsidR="00152E09" w:rsidRPr="00DC03F1" w:rsidRDefault="00152E09" w:rsidP="001D1391">
            <w:pPr>
              <w:jc w:val="center"/>
              <w:rPr>
                <w:rFonts w:ascii="Times New Roman" w:hAnsi="Times New Roman" w:cs="Times New Roman"/>
              </w:rPr>
            </w:pPr>
            <w:r w:rsidRPr="00DC03F1">
              <w:rPr>
                <w:rFonts w:ascii="Times New Roman" w:hAnsi="Times New Roman" w:cs="Times New Roman"/>
              </w:rPr>
              <w:t>3086</w:t>
            </w:r>
          </w:p>
        </w:tc>
      </w:tr>
      <w:tr w:rsidR="00152E09" w:rsidRPr="0087794D" w14:paraId="6C35815D" w14:textId="77777777" w:rsidTr="00152E09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3FEEC504" w14:textId="77777777" w:rsidR="00152E09" w:rsidRPr="00F60680" w:rsidRDefault="00152E09" w:rsidP="001D1391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608F9A7" w14:textId="77777777" w:rsidR="00152E09" w:rsidRPr="00F60680" w:rsidRDefault="00152E09" w:rsidP="001D1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Иринотекан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гидрохлорид, концентрат для приготовления раствора для инфузий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5E5548" w14:textId="77777777" w:rsidR="00152E09" w:rsidRPr="00F6068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20мг/мл, фл.5мл, №1</w:t>
            </w:r>
          </w:p>
        </w:tc>
        <w:tc>
          <w:tcPr>
            <w:tcW w:w="2977" w:type="dxa"/>
            <w:vAlign w:val="center"/>
          </w:tcPr>
          <w:p w14:paraId="7AFA8E48" w14:textId="77777777" w:rsidR="00152E09" w:rsidRPr="00F60680" w:rsidRDefault="00152E09" w:rsidP="001D13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Naprod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Life Sciences Private Ltd”,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386AD" w14:textId="77777777" w:rsidR="00152E09" w:rsidRPr="00DC03F1" w:rsidRDefault="00152E09" w:rsidP="001D1391">
            <w:pPr>
              <w:jc w:val="center"/>
              <w:rPr>
                <w:rFonts w:ascii="Times New Roman" w:hAnsi="Times New Roman" w:cs="Times New Roman"/>
              </w:rPr>
            </w:pPr>
            <w:r w:rsidRPr="00DC03F1">
              <w:rPr>
                <w:rFonts w:ascii="Times New Roman" w:hAnsi="Times New Roman" w:cs="Times New Roman"/>
              </w:rPr>
              <w:t>405</w:t>
            </w:r>
          </w:p>
        </w:tc>
      </w:tr>
    </w:tbl>
    <w:p w14:paraId="5BB0ABA5" w14:textId="77777777" w:rsidR="00152E09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течение 60 рабочих дней с момента получения предоплаты.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т</w:t>
      </w:r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ранспортом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E2793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оставщика, от склада до места отгрузки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Заказчику;</w:t>
      </w:r>
    </w:p>
    <w:p w14:paraId="23B5B149" w14:textId="77777777" w:rsidR="00152E09" w:rsidRPr="005649FF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C5EF6EB" w14:textId="77777777" w:rsidR="00152E09" w:rsidRPr="005649FF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32334E18" w14:textId="77777777" w:rsidR="00152E09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187D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187DBA">
        <w:rPr>
          <w:rFonts w:ascii="Times New Roman" w:eastAsia="Times New Roman" w:hAnsi="Times New Roman"/>
          <w:sz w:val="24"/>
          <w:szCs w:val="24"/>
          <w:lang w:eastAsia="ru-RU"/>
        </w:rPr>
        <w:t>75%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на условиях, 25% суммы в течение 30 календарных дней с момента поставки товара на склад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Заказчика;</w:t>
      </w:r>
    </w:p>
    <w:p w14:paraId="7547B573" w14:textId="77777777" w:rsidR="00152E09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нения конъюнктуры цены на рынке;</w:t>
      </w:r>
    </w:p>
    <w:p w14:paraId="5B08E899" w14:textId="77777777" w:rsidR="00152E09" w:rsidRPr="007E119E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FD01E1A" w14:textId="77777777" w:rsidR="00152E09" w:rsidRPr="00805505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о исполнения по вине Поставщика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E1FDA8E" w14:textId="77777777" w:rsidR="00152E09" w:rsidRDefault="00152E09" w:rsidP="00152E09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заказчиком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14:paraId="57107764" w14:textId="77777777" w:rsidR="00152E09" w:rsidRPr="00FB1287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C11045" w14:textId="77777777" w:rsidR="00152E09" w:rsidRPr="002D69F6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V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Признать победителем тендера </w:t>
      </w:r>
      <w:r w:rsidRPr="002D69F6">
        <w:rPr>
          <w:rFonts w:ascii="Times New Roman" w:hAnsi="Times New Roman" w:cs="Times New Roman"/>
          <w:sz w:val="24"/>
          <w:szCs w:val="24"/>
        </w:rPr>
        <w:t xml:space="preserve">на </w:t>
      </w:r>
      <w:r w:rsidRPr="002D69F6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препаратов для проведения химио-, гормонотерапии онкологическим больным в 2020 год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6299F1D8" w14:textId="77777777" w:rsidR="00152E09" w:rsidRPr="002D69F6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2D69F6">
        <w:rPr>
          <w:rFonts w:ascii="Times New Roman" w:hAnsi="Times New Roman" w:cs="Times New Roman"/>
          <w:sz w:val="24"/>
          <w:szCs w:val="24"/>
        </w:rPr>
        <w:t xml:space="preserve">на </w:t>
      </w:r>
      <w:r w:rsidRPr="002D69F6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препаратов для проведения химио-, гормонотерапии онкологическим больным в 2020 год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ПМР для утверждения и регистрации в Министерстве финансов ПМР в течение 10 рабочих дней со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14:paraId="46DFCFF3" w14:textId="77777777" w:rsidR="00152E09" w:rsidRPr="002D69F6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исполнительного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– </w:t>
      </w:r>
      <w:proofErr w:type="spellStart"/>
      <w:r w:rsidRPr="002D69F6">
        <w:rPr>
          <w:rFonts w:ascii="Times New Roman" w:eastAsia="Times New Roman" w:hAnsi="Times New Roman" w:cs="Times New Roman"/>
          <w:sz w:val="24"/>
          <w:szCs w:val="24"/>
        </w:rPr>
        <w:t>Шепитко</w:t>
      </w:r>
      <w:proofErr w:type="spellEnd"/>
      <w:r w:rsidRPr="002D69F6">
        <w:rPr>
          <w:rFonts w:ascii="Times New Roman" w:eastAsia="Times New Roman" w:hAnsi="Times New Roman" w:cs="Times New Roman"/>
          <w:sz w:val="24"/>
          <w:szCs w:val="24"/>
        </w:rPr>
        <w:t xml:space="preserve"> А.Р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14:paraId="13396703" w14:textId="016FC01C" w:rsidR="00152E09" w:rsidRDefault="00152E09" w:rsidP="00152E09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2D69F6">
        <w:rPr>
          <w:rFonts w:ascii="Times New Roman" w:hAnsi="Times New Roman" w:cs="Times New Roman"/>
          <w:spacing w:val="4"/>
          <w:sz w:val="24"/>
          <w:szCs w:val="24"/>
        </w:rPr>
        <w:t xml:space="preserve"> приобретение лекарственных препаратов для проведения химио- гормонотерапии онкологическим больным в 2020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80"/>
        <w:gridCol w:w="2126"/>
        <w:gridCol w:w="2835"/>
        <w:gridCol w:w="1276"/>
      </w:tblGrid>
      <w:tr w:rsidR="00152E09" w:rsidRPr="00CD3FAB" w14:paraId="3518941D" w14:textId="77777777" w:rsidTr="00152E09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1C318761" w14:textId="77777777" w:rsidR="00152E09" w:rsidRPr="00CD3FAB" w:rsidRDefault="00152E09" w:rsidP="001D1391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33234AF0" w14:textId="77777777" w:rsidR="00152E09" w:rsidRPr="00CD3FAB" w:rsidRDefault="00152E09" w:rsidP="001D1391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FEA397" w14:textId="77777777" w:rsidR="00152E09" w:rsidRPr="00CD3FAB" w:rsidRDefault="00152E09" w:rsidP="001D1391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835" w:type="dxa"/>
            <w:vAlign w:val="center"/>
          </w:tcPr>
          <w:p w14:paraId="22D6BFDC" w14:textId="77777777" w:rsidR="00152E09" w:rsidRPr="00CD3FAB" w:rsidRDefault="00152E09" w:rsidP="001D1391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60A8F8" w14:textId="77777777" w:rsidR="00152E09" w:rsidRPr="00CD3FAB" w:rsidRDefault="00152E09" w:rsidP="001D139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152E09" w:rsidRPr="00CD3FAB" w14:paraId="44CBB16D" w14:textId="77777777" w:rsidTr="00152E09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0AF6DFD3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BF55979" w14:textId="77777777" w:rsidR="00152E09" w:rsidRPr="00CD3FAB" w:rsidRDefault="00152E09" w:rsidP="001D13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Procarbazine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50mg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30 BP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765D29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капсулы 50мг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14:paraId="2DE0BE72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Balkan Pharmaceuticals,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Молдова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5EFE10B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52E09" w:rsidRPr="00CD3FAB" w14:paraId="77F5E801" w14:textId="77777777" w:rsidTr="00152E09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556285A7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FAE3674" w14:textId="77777777" w:rsidR="00152E09" w:rsidRPr="00CD3FAB" w:rsidRDefault="00152E09" w:rsidP="001D13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Винкристин-Белмед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, раствор для внутривенного введения 1,0 мг/2 мл во флаконах 2 мл в упаковке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6BD15E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во флаконах 2 мл в упаковке №1</w:t>
            </w:r>
          </w:p>
        </w:tc>
        <w:tc>
          <w:tcPr>
            <w:tcW w:w="2835" w:type="dxa"/>
            <w:vAlign w:val="center"/>
          </w:tcPr>
          <w:p w14:paraId="584BB2BA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РУП "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", Беларусь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D8E30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152E09" w:rsidRPr="00CD3FAB" w14:paraId="46004FAE" w14:textId="77777777" w:rsidTr="00152E09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2FD259E3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3CF261E" w14:textId="77777777" w:rsidR="00152E09" w:rsidRPr="00CD3FAB" w:rsidRDefault="00152E09" w:rsidP="001D13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Кальция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фолинат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, порошок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внутривенного и внутримышечного введения 50 мг во флаконах в упаковке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61FC5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флакон 50 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792D9E5B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РУП "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", Беларусь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4D8270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152E09" w:rsidRPr="00CD3FAB" w14:paraId="4A6DB48B" w14:textId="77777777" w:rsidTr="00152E09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14FD9257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EE3DC0F" w14:textId="77777777" w:rsidR="00152E09" w:rsidRPr="00CD3FAB" w:rsidRDefault="00152E09" w:rsidP="001D13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р-р </w:t>
            </w:r>
            <w:proofErr w:type="gram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д/ин</w:t>
            </w:r>
            <w:proofErr w:type="gram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. 100мг/2мл 2 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7E1E16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100мг/2мл 2 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0F552EC0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Kalceks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SA, Латвия, HBM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Pharma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. Словакия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ED929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10 400 </w:t>
            </w:r>
          </w:p>
        </w:tc>
      </w:tr>
      <w:tr w:rsidR="00152E09" w:rsidRPr="00CD3FAB" w14:paraId="0A9B0AC3" w14:textId="77777777" w:rsidTr="00152E09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6DB41F98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22D0806" w14:textId="77777777" w:rsidR="00152E09" w:rsidRPr="00CD3FAB" w:rsidRDefault="00152E09" w:rsidP="001D13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Epiruba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9A720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флакон 10мг №1</w:t>
            </w:r>
          </w:p>
        </w:tc>
        <w:tc>
          <w:tcPr>
            <w:tcW w:w="2835" w:type="dxa"/>
            <w:vAlign w:val="center"/>
          </w:tcPr>
          <w:p w14:paraId="15AD1B0B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Getwell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Pharmaceuticals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. Индия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CA945" w14:textId="77777777" w:rsidR="00152E09" w:rsidRPr="00CD3FAB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</w:tr>
    </w:tbl>
    <w:p w14:paraId="78F87EE1" w14:textId="77777777" w:rsidR="00152E09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поставка осуществляется 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45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календарных дней со дня перечисления денежных средств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Поставщика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100%;</w:t>
      </w:r>
    </w:p>
    <w:p w14:paraId="702865BC" w14:textId="77777777" w:rsidR="00152E09" w:rsidRPr="005649FF" w:rsidRDefault="00152E09" w:rsidP="00152E09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8D3E1FE" w14:textId="77777777" w:rsidR="00152E09" w:rsidRPr="005649FF" w:rsidRDefault="00152E09" w:rsidP="00152E09">
      <w:pPr>
        <w:tabs>
          <w:tab w:val="left" w:pos="851"/>
          <w:tab w:val="left" w:pos="90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5391C17D" w14:textId="77777777" w:rsidR="00152E09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100 %;</w:t>
      </w:r>
    </w:p>
    <w:p w14:paraId="19B8A7B0" w14:textId="77777777" w:rsidR="00152E09" w:rsidRPr="00476A0D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цены фиксируются в процессе исполнения договора;</w:t>
      </w:r>
    </w:p>
    <w:p w14:paraId="5C05C528" w14:textId="77777777" w:rsidR="00152E09" w:rsidRPr="007E119E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4696E8A" w14:textId="77777777" w:rsidR="00152E09" w:rsidRPr="00805505" w:rsidRDefault="00152E09" w:rsidP="00152E09">
      <w:pPr>
        <w:tabs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BC28A43" w14:textId="77777777" w:rsidR="00152E09" w:rsidRPr="00805505" w:rsidRDefault="00152E09" w:rsidP="00152E0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заказчиком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обязательном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lastRenderedPageBreak/>
        <w:t xml:space="preserve">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14:paraId="313EF5EC" w14:textId="77777777" w:rsidR="00152E09" w:rsidRPr="00DB2DA5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препаратов для проведения химио-, гормонотерапии онкологическим больным в 2020 год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«Ремедиум». </w:t>
      </w:r>
    </w:p>
    <w:p w14:paraId="576D2072" w14:textId="77777777" w:rsidR="00152E09" w:rsidRPr="00DB2DA5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«Ремедиум»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химио-, гормонотерапии онкологическим  больным в 2020 год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14:paraId="10829AB8" w14:textId="77777777" w:rsidR="00152E09" w:rsidRPr="00DB2DA5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«Ремедиум» в лице директора – 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Ткаченко И.В.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D764E7F" w14:textId="4B2DAF81" w:rsidR="00152E09" w:rsidRDefault="00152E09" w:rsidP="00152E09">
      <w:pPr>
        <w:spacing w:after="0" w:line="240" w:lineRule="auto"/>
        <w:ind w:right="59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приобретение лекарственных препаратов для проведения химио-, гормонотерапии онкологическим больным в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005"/>
        <w:gridCol w:w="1985"/>
        <w:gridCol w:w="2268"/>
        <w:gridCol w:w="1417"/>
      </w:tblGrid>
      <w:tr w:rsidR="00152E09" w:rsidRPr="0087794D" w14:paraId="19980B07" w14:textId="77777777" w:rsidTr="00152E09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3EAE4D2E" w14:textId="77777777" w:rsidR="00152E09" w:rsidRPr="006D11E7" w:rsidRDefault="00152E09" w:rsidP="001D1391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FD3BF0B" w14:textId="77777777" w:rsidR="00152E09" w:rsidRPr="006D11E7" w:rsidRDefault="00152E09" w:rsidP="001D1391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54E0F6" w14:textId="77777777" w:rsidR="00152E09" w:rsidRPr="006D11E7" w:rsidRDefault="00152E09" w:rsidP="001D1391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14:paraId="084720A7" w14:textId="77777777" w:rsidR="00152E09" w:rsidRPr="006D11E7" w:rsidRDefault="00152E09" w:rsidP="001D1391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FB04B5" w14:textId="77777777" w:rsidR="00152E09" w:rsidRPr="006D11E7" w:rsidRDefault="00152E09" w:rsidP="001D139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152E09" w:rsidRPr="0087794D" w14:paraId="0285450D" w14:textId="77777777" w:rsidTr="00152E09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78EBC3A9" w14:textId="77777777" w:rsidR="00152E09" w:rsidRPr="006D11E7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7BE2C79" w14:textId="77777777" w:rsidR="00152E09" w:rsidRPr="006D11E7" w:rsidRDefault="00152E09" w:rsidP="001D13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Винбластин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-ЛЭНС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внутривенного введения, 5 мг, - флаконы (1)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BCDE06" w14:textId="77777777" w:rsidR="00152E09" w:rsidRPr="006D11E7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флакон 5мг</w:t>
            </w:r>
          </w:p>
        </w:tc>
        <w:tc>
          <w:tcPr>
            <w:tcW w:w="2268" w:type="dxa"/>
            <w:vAlign w:val="center"/>
          </w:tcPr>
          <w:p w14:paraId="599E4B45" w14:textId="77777777" w:rsidR="00152E09" w:rsidRPr="006D11E7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ООО "ВЕРОФАРМ", 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0DACD6" w14:textId="77777777" w:rsidR="00152E09" w:rsidRPr="006D11E7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</w:tbl>
    <w:p w14:paraId="4DB6C609" w14:textId="77777777" w:rsidR="00152E09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оставка осуществляется одной партией,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согласно спецификации к Договору,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течение 60 календарных дней с момента поступления предоплаты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Поставщика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77D81798" w14:textId="77777777" w:rsidR="00152E09" w:rsidRPr="005649FF" w:rsidRDefault="00152E09" w:rsidP="00152E0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80E0846" w14:textId="77777777" w:rsidR="00152E09" w:rsidRPr="005649FF" w:rsidRDefault="00152E09" w:rsidP="00152E0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0D602832" w14:textId="77777777" w:rsidR="00152E09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>от суммы Спецификации к договору на расчетный счет Поставщика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CF2B392" w14:textId="77777777" w:rsidR="00152E09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нения конъюнктуры цены на рынке;</w:t>
      </w:r>
    </w:p>
    <w:p w14:paraId="45DFC4BA" w14:textId="77777777" w:rsidR="00152E09" w:rsidRPr="007E119E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48AE17F" w14:textId="77777777" w:rsidR="00152E09" w:rsidRPr="00805505" w:rsidRDefault="00152E09" w:rsidP="00152E0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EF99B61" w14:textId="77777777" w:rsidR="00152E09" w:rsidRPr="00805505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1 000 рублей.</w:t>
      </w:r>
    </w:p>
    <w:p w14:paraId="58CAB4B3" w14:textId="77777777" w:rsidR="00152E09" w:rsidRPr="00DB2DA5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препаратов для проведения химио-, гормонотерапии онкологическим больным в 2020 год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ГУП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ЛекФарм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73831669" w14:textId="77777777" w:rsidR="00152E09" w:rsidRPr="00DB2DA5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ГУП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ЛекФарм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химио-, гормонотерапии онкологическим  больным в 2020 год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здравоохранения ПМР для утверждения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14:paraId="06FF9CC1" w14:textId="77777777" w:rsidR="00152E09" w:rsidRPr="00DB2DA5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ГУП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ЛекФарм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DB2DA5">
        <w:rPr>
          <w:rFonts w:ascii="Times New Roman" w:eastAsia="Times New Roman" w:hAnsi="Times New Roman" w:cs="Times New Roman"/>
          <w:sz w:val="24"/>
          <w:szCs w:val="24"/>
        </w:rPr>
        <w:t>Панаинте</w:t>
      </w:r>
      <w:proofErr w:type="spellEnd"/>
      <w:r w:rsidRPr="00DB2DA5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72D4D17" w14:textId="1B035C7C" w:rsidR="00152E09" w:rsidRDefault="00152E09" w:rsidP="00152E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приобретение лекарственных препаратов для проведения химио-, гормонотерапии онкологическим больным в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2552"/>
        <w:gridCol w:w="2409"/>
        <w:gridCol w:w="1418"/>
      </w:tblGrid>
      <w:tr w:rsidR="00152E09" w:rsidRPr="0087794D" w14:paraId="31128A4B" w14:textId="77777777" w:rsidTr="00152E09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3FF32EF1" w14:textId="77777777" w:rsidR="00152E09" w:rsidRPr="00F54110" w:rsidRDefault="00152E09" w:rsidP="001D1391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6F5CA73E" w14:textId="77777777" w:rsidR="00152E09" w:rsidRPr="00F54110" w:rsidRDefault="00152E09" w:rsidP="001D1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088F19B" w14:textId="77777777" w:rsidR="00152E09" w:rsidRPr="00F54110" w:rsidRDefault="00152E09" w:rsidP="001D1391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09" w:type="dxa"/>
            <w:vAlign w:val="center"/>
          </w:tcPr>
          <w:p w14:paraId="30A9995B" w14:textId="77777777" w:rsidR="00152E09" w:rsidRPr="00F54110" w:rsidRDefault="00152E09" w:rsidP="001D1391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BC1D14" w14:textId="77777777" w:rsidR="00152E09" w:rsidRPr="00F54110" w:rsidRDefault="00152E09" w:rsidP="001D139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152E09" w:rsidRPr="0087794D" w14:paraId="57B9B80D" w14:textId="77777777" w:rsidTr="00152E09">
        <w:trPr>
          <w:trHeight w:val="1431"/>
        </w:trPr>
        <w:tc>
          <w:tcPr>
            <w:tcW w:w="539" w:type="dxa"/>
            <w:shd w:val="clear" w:color="auto" w:fill="auto"/>
            <w:vAlign w:val="center"/>
          </w:tcPr>
          <w:p w14:paraId="2F5028AD" w14:textId="77777777" w:rsidR="00152E09" w:rsidRPr="00F5411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1354EFD" w14:textId="77777777" w:rsidR="00152E09" w:rsidRPr="00F54110" w:rsidRDefault="00152E09" w:rsidP="001D13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CC1">
              <w:rPr>
                <w:rFonts w:ascii="Times New Roman" w:hAnsi="Times New Roman" w:cs="Times New Roman"/>
                <w:sz w:val="20"/>
                <w:szCs w:val="20"/>
              </w:rPr>
              <w:t>Platol</w:t>
            </w:r>
            <w:proofErr w:type="spellEnd"/>
            <w:r w:rsidRPr="00892CC1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CC1">
              <w:rPr>
                <w:rFonts w:ascii="Times New Roman" w:hAnsi="Times New Roman" w:cs="Times New Roman"/>
                <w:sz w:val="20"/>
                <w:szCs w:val="20"/>
              </w:rPr>
              <w:t>мг/мл, флакон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CC1">
              <w:rPr>
                <w:rFonts w:ascii="Times New Roman" w:hAnsi="Times New Roman" w:cs="Times New Roman"/>
                <w:sz w:val="20"/>
                <w:szCs w:val="20"/>
              </w:rPr>
              <w:t>мл концентрат для приготовления раствора для инфузий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CC1">
              <w:rPr>
                <w:rFonts w:ascii="Times New Roman" w:hAnsi="Times New Roman" w:cs="Times New Roman"/>
                <w:sz w:val="20"/>
                <w:szCs w:val="20"/>
              </w:rPr>
              <w:t>1фл.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240717" w14:textId="77777777" w:rsidR="00152E09" w:rsidRPr="00F5411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C1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 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CC1">
              <w:rPr>
                <w:rFonts w:ascii="Times New Roman" w:hAnsi="Times New Roman" w:cs="Times New Roman"/>
                <w:sz w:val="20"/>
                <w:szCs w:val="20"/>
              </w:rPr>
              <w:t>мг/мл, флакон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CC1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C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3230ECA0" w14:textId="77777777" w:rsidR="00152E09" w:rsidRPr="00892CC1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CC1">
              <w:rPr>
                <w:rFonts w:ascii="Times New Roman" w:hAnsi="Times New Roman" w:cs="Times New Roman"/>
                <w:sz w:val="20"/>
                <w:szCs w:val="20"/>
              </w:rPr>
              <w:t>Venus</w:t>
            </w:r>
            <w:proofErr w:type="spellEnd"/>
            <w:r w:rsidRPr="00892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CC1">
              <w:rPr>
                <w:rFonts w:ascii="Times New Roman" w:hAnsi="Times New Roman" w:cs="Times New Roman"/>
                <w:sz w:val="20"/>
                <w:szCs w:val="20"/>
              </w:rPr>
              <w:t>Remedies</w:t>
            </w:r>
            <w:proofErr w:type="spellEnd"/>
            <w:r w:rsidRPr="00892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CC1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892CC1">
              <w:rPr>
                <w:rFonts w:ascii="Times New Roman" w:hAnsi="Times New Roman" w:cs="Times New Roman"/>
                <w:sz w:val="20"/>
                <w:szCs w:val="20"/>
              </w:rPr>
              <w:t>, Индия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5B9DD" w14:textId="77777777" w:rsidR="00152E09" w:rsidRPr="00F5411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2573</w:t>
            </w:r>
          </w:p>
        </w:tc>
      </w:tr>
      <w:tr w:rsidR="00152E09" w:rsidRPr="0087794D" w14:paraId="0A352E7E" w14:textId="77777777" w:rsidTr="00152E09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0AD6A58A" w14:textId="77777777" w:rsidR="00152E09" w:rsidRPr="00F5411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799584D" w14:textId="77777777" w:rsidR="00152E09" w:rsidRPr="00F54110" w:rsidRDefault="00152E09" w:rsidP="001D13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Бондронат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6мг/6мл, флакон 6мл концентрат для приготовления раствора для инфузий №1фл.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DD7285" w14:textId="77777777" w:rsidR="00152E09" w:rsidRPr="00F5411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мг/6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мл, флакон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мл №1</w:t>
            </w:r>
          </w:p>
        </w:tc>
        <w:tc>
          <w:tcPr>
            <w:tcW w:w="2409" w:type="dxa"/>
            <w:vAlign w:val="center"/>
          </w:tcPr>
          <w:p w14:paraId="4A7F050C" w14:textId="77777777" w:rsidR="00152E09" w:rsidRPr="00F5411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Hoffmann-La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Roche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, Швейцария;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Roche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Diagnostics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, Германия;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Atnahs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Pharma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UK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, Соединенное Королевство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D7F91" w14:textId="77777777" w:rsidR="00152E09" w:rsidRPr="00F5411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</w:tr>
      <w:tr w:rsidR="00152E09" w:rsidRPr="0087794D" w14:paraId="76423173" w14:textId="77777777" w:rsidTr="00152E09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35455D62" w14:textId="77777777" w:rsidR="00152E09" w:rsidRPr="00F6068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11C48A0" w14:textId="77777777" w:rsidR="00152E09" w:rsidRPr="00F60680" w:rsidRDefault="00152E09" w:rsidP="001D13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Гемцитабин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1г №1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инфузий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1AFBA9" w14:textId="77777777" w:rsidR="00152E09" w:rsidRPr="00F6068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инфузий 1г </w:t>
            </w:r>
            <w:proofErr w:type="spellStart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273584EC" w14:textId="77777777" w:rsidR="00152E09" w:rsidRPr="00816F4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VMG Pharmaceuticals Pvt. Ltd, India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F69E5A" w14:textId="77777777" w:rsidR="00152E09" w:rsidRPr="00F60680" w:rsidRDefault="00152E09" w:rsidP="001D13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</w:tbl>
    <w:p w14:paraId="6470017C" w14:textId="77777777" w:rsidR="00152E09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поставки товара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Заказчику 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транспортом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>оставщика,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>не позднее 60-ти рабочих дней после поступления предоплаты в полном объеме согласно спецификации к договору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14:paraId="37F5E3DD" w14:textId="77777777" w:rsidR="00152E09" w:rsidRPr="005649FF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F336BC0" w14:textId="77777777" w:rsidR="00152E09" w:rsidRPr="005649FF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22B9961E" w14:textId="77777777" w:rsidR="00152E09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редоплата в размере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4C0CFFE" w14:textId="77777777" w:rsidR="00152E09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ены могут быть изменены в сторону увеличения или 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ьшения в исключительных случаях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связанных с объективными причинами изменения официального курса валют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3F82DF9" w14:textId="77777777" w:rsidR="00152E09" w:rsidRPr="007E119E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308761C" w14:textId="77777777" w:rsidR="00152E09" w:rsidRPr="00805505" w:rsidRDefault="00152E09" w:rsidP="00152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6A7E30C" w14:textId="77777777" w:rsidR="00152E09" w:rsidRPr="00805505" w:rsidRDefault="00152E09" w:rsidP="00152E09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заказчиком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 xml:space="preserve">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14:paraId="71BDF2C9" w14:textId="77777777" w:rsidR="00152E09" w:rsidRPr="00D34FE4" w:rsidRDefault="00152E09" w:rsidP="00152E09">
      <w:pPr>
        <w:tabs>
          <w:tab w:val="left" w:pos="709"/>
          <w:tab w:val="left" w:pos="1134"/>
          <w:tab w:val="right" w:pos="9354"/>
        </w:tabs>
        <w:spacing w:before="60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D34FE4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 3008 </w:t>
      </w:r>
      <w:r w:rsidRPr="00D34FE4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7F8F9"/>
        </w:rPr>
        <w:t>ГЦП «Онкология: совершенствование онкологической помощи населению Приднестровской Молдавской Республики на 2016-2020 годы»</w:t>
      </w:r>
    </w:p>
    <w:p w14:paraId="49E4B8CB" w14:textId="77777777" w:rsidR="000C0DDC" w:rsidRDefault="000C0DDC"/>
    <w:sectPr w:rsidR="000C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C2"/>
    <w:rsid w:val="000C0DDC"/>
    <w:rsid w:val="00152E09"/>
    <w:rsid w:val="0091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204C"/>
  <w15:chartTrackingRefBased/>
  <w15:docId w15:val="{EEB8A927-7BD8-489E-B942-46DDA2AA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E09"/>
    <w:rPr>
      <w:color w:val="0066CC"/>
      <w:u w:val="single"/>
    </w:rPr>
  </w:style>
  <w:style w:type="character" w:customStyle="1" w:styleId="apple-style-span">
    <w:name w:val="apple-style-span"/>
    <w:basedOn w:val="a0"/>
    <w:rsid w:val="00152E09"/>
  </w:style>
  <w:style w:type="character" w:customStyle="1" w:styleId="msg-body-block">
    <w:name w:val="msg-body-block"/>
    <w:basedOn w:val="a0"/>
    <w:rsid w:val="0015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2915</Words>
  <Characters>16621</Characters>
  <Application>Microsoft Office Word</Application>
  <DocSecurity>0</DocSecurity>
  <Lines>138</Lines>
  <Paragraphs>38</Paragraphs>
  <ScaleCrop>false</ScaleCrop>
  <Company/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2020-06-30T11:04:00Z</dcterms:created>
  <dcterms:modified xsi:type="dcterms:W3CDTF">2020-06-30T11:11:00Z</dcterms:modified>
</cp:coreProperties>
</file>